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60" w:type="dxa"/>
        <w:tblInd w:w="-851" w:type="dxa"/>
        <w:tblLook w:val="04A0" w:firstRow="1" w:lastRow="0" w:firstColumn="1" w:lastColumn="0" w:noHBand="0" w:noVBand="1"/>
      </w:tblPr>
      <w:tblGrid>
        <w:gridCol w:w="993"/>
        <w:gridCol w:w="1701"/>
        <w:gridCol w:w="1418"/>
        <w:gridCol w:w="850"/>
        <w:gridCol w:w="1463"/>
        <w:gridCol w:w="728"/>
        <w:gridCol w:w="1426"/>
        <w:gridCol w:w="728"/>
        <w:gridCol w:w="1425"/>
        <w:gridCol w:w="728"/>
        <w:gridCol w:w="1425"/>
        <w:gridCol w:w="728"/>
        <w:gridCol w:w="1284"/>
        <w:gridCol w:w="1263"/>
      </w:tblGrid>
      <w:tr w:rsidR="001B449C" w:rsidRPr="001B449C" w14:paraId="2035A1CC" w14:textId="77777777" w:rsidTr="00AD1840">
        <w:trPr>
          <w:trHeight w:val="278"/>
        </w:trPr>
        <w:tc>
          <w:tcPr>
            <w:tcW w:w="16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66FC" w14:textId="51871E1A" w:rsidR="001B449C" w:rsidRPr="00F35B81" w:rsidRDefault="00F35B81" w:rsidP="001B44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35B8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กรอบแผนแม่บท ระยะ 5 ปีที่เจ็ด 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(1 </w:t>
            </w:r>
            <w:r w:rsidRPr="00F35B8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ตุลาคม 2564 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–</w:t>
            </w:r>
            <w:r w:rsidRPr="00F35B8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30 กันยายน 2569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) </w:t>
            </w:r>
            <w:r w:rsidRPr="00F35B8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กลุ่ม 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G8</w:t>
            </w:r>
          </w:p>
        </w:tc>
      </w:tr>
      <w:tr w:rsidR="00F35B81" w:rsidRPr="001B449C" w14:paraId="78E70D82" w14:textId="77777777" w:rsidTr="00AD1840">
        <w:trPr>
          <w:trHeight w:val="297"/>
        </w:trPr>
        <w:tc>
          <w:tcPr>
            <w:tcW w:w="16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DC2CD" w14:textId="291CE3D4" w:rsidR="00F35B81" w:rsidRPr="00F35B81" w:rsidRDefault="00F35B81" w:rsidP="001B44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โครงการอนุรักษ์พันธุกรรมพืชอันเนื่องมาจากพระราชดำริ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สมเด็จพระเทพรัตนสุดาฯ สยามบรมราชกุมารี (</w:t>
            </w:r>
            <w:proofErr w:type="spellStart"/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อพ</w:t>
            </w:r>
            <w:proofErr w:type="spellEnd"/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.สธ.) ฐานทรัพยากรท้องถิ่น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ตำบลโคคลาน</w:t>
            </w:r>
          </w:p>
        </w:tc>
      </w:tr>
      <w:tr w:rsidR="001B449C" w:rsidRPr="001B449C" w14:paraId="6A284299" w14:textId="77777777" w:rsidTr="00AD1840">
        <w:trPr>
          <w:trHeight w:val="289"/>
        </w:trPr>
        <w:tc>
          <w:tcPr>
            <w:tcW w:w="16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D731" w14:textId="578B1E8E" w:rsidR="001B449C" w:rsidRPr="00F35B81" w:rsidRDefault="001B449C" w:rsidP="001B44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ตารางการสรุปโครงการสนองพระราชดำริ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อพ</w:t>
            </w:r>
            <w:proofErr w:type="spellEnd"/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.สธ. ของหน่วยงานที่ร่วมสนองพระราชดำริ </w:t>
            </w:r>
          </w:p>
        </w:tc>
      </w:tr>
      <w:tr w:rsidR="001B449C" w:rsidRPr="001B449C" w14:paraId="198E604B" w14:textId="77777777" w:rsidTr="00AD1840">
        <w:trPr>
          <w:trHeight w:val="309"/>
        </w:trPr>
        <w:tc>
          <w:tcPr>
            <w:tcW w:w="16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D295" w14:textId="5E7C1BA9" w:rsidR="001B449C" w:rsidRPr="00F35B81" w:rsidRDefault="00F35B81" w:rsidP="001B44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35B8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โดย </w:t>
            </w:r>
            <w:r w:rsidR="001B449C"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องค์การบริหารส่วนตำบลโคคลาน อำเภอตาพระยา จังหวัดสระแก้ว</w:t>
            </w:r>
          </w:p>
        </w:tc>
      </w:tr>
      <w:tr w:rsidR="00FB3A28" w:rsidRPr="001B449C" w14:paraId="375F0D23" w14:textId="77777777" w:rsidTr="00AD1840">
        <w:trPr>
          <w:trHeight w:val="4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0610DFA3" w14:textId="0B40C748" w:rsidR="00FB3A28" w:rsidRPr="001B449C" w:rsidRDefault="00FB3A28" w:rsidP="00493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กิจกรรมที่</w:t>
            </w: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50602124" w14:textId="3DE99328" w:rsidR="00FB3A28" w:rsidRPr="001B449C" w:rsidRDefault="00FB3A28" w:rsidP="00493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ชื่อโครงการ/งาน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12E4535F" w14:textId="6D842BAF" w:rsidR="00FB3A28" w:rsidRPr="001B449C" w:rsidRDefault="00FB3A28" w:rsidP="00493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พื้นที่ดำเนินการ</w:t>
            </w:r>
          </w:p>
        </w:tc>
        <w:tc>
          <w:tcPr>
            <w:tcW w:w="10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46109984" w14:textId="60C876F0" w:rsidR="00FB3A28" w:rsidRPr="001B449C" w:rsidRDefault="00FB3A28" w:rsidP="001B44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การดำเนินงานตามแผนแม่บท ระยะ 5 ปีที่เจ็ด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(1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ตุลาคม 2564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30 กันยายน 2569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05DE2C88" w14:textId="5DE1A04D" w:rsidR="00FB3A28" w:rsidRPr="001B449C" w:rsidRDefault="00FB3A28" w:rsidP="00493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FB3A28" w:rsidRPr="001B449C" w14:paraId="39FB165C" w14:textId="77777777" w:rsidTr="00AD1840">
        <w:trPr>
          <w:trHeight w:val="48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E3766" w14:textId="5AFBDC56" w:rsidR="00FB3A28" w:rsidRPr="001B449C" w:rsidRDefault="00FB3A28" w:rsidP="00493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041A3" w14:textId="4B98BF24" w:rsidR="00FB3A28" w:rsidRPr="001B449C" w:rsidRDefault="00FB3A28" w:rsidP="00493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2CE2D" w14:textId="6186053F" w:rsidR="00FB3A28" w:rsidRPr="001B449C" w:rsidRDefault="00FB3A28" w:rsidP="00493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43FC6485" w14:textId="66ACC7C1" w:rsidR="00FB3A28" w:rsidRPr="001B449C" w:rsidRDefault="00FB3A28" w:rsidP="00493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44A929CB" w14:textId="0D782017" w:rsidR="00FB3A28" w:rsidRPr="001B449C" w:rsidRDefault="00FB3A28" w:rsidP="00493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28B524AB" w14:textId="5473D830" w:rsidR="00FB3A28" w:rsidRPr="001B449C" w:rsidRDefault="00FB3A28" w:rsidP="00493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484C7861" w14:textId="7B398E5D" w:rsidR="00FB3A28" w:rsidRPr="001B449C" w:rsidRDefault="00FB3A28" w:rsidP="00493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38B30D49" w14:textId="6A177953" w:rsidR="00FB3A28" w:rsidRPr="001B449C" w:rsidRDefault="00FB3A28" w:rsidP="00493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2567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48118083" w14:textId="21964297" w:rsidR="00FB3A28" w:rsidRPr="001B449C" w:rsidRDefault="00FB3A28" w:rsidP="00493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627BF702" w14:textId="1C8561BD" w:rsidR="00FB3A28" w:rsidRPr="001B449C" w:rsidRDefault="00FB3A28" w:rsidP="00493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2568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48BFE443" w14:textId="4403630E" w:rsidR="00FB3A28" w:rsidRPr="001B449C" w:rsidRDefault="00FB3A28" w:rsidP="00493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04A4C4B2" w14:textId="50FBF04B" w:rsidR="00FB3A28" w:rsidRPr="001B449C" w:rsidRDefault="00FB3A28" w:rsidP="00493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401A98C9" w14:textId="6C3E4FC6" w:rsidR="00FB3A28" w:rsidRPr="001B449C" w:rsidRDefault="00FB3A28" w:rsidP="00493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432BB" w14:textId="77BE62CF" w:rsidR="00FB3A28" w:rsidRPr="001B449C" w:rsidRDefault="00FB3A28" w:rsidP="00493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493727" w:rsidRPr="001B449C" w14:paraId="4DE3FECC" w14:textId="77777777" w:rsidTr="00AD1840">
        <w:trPr>
          <w:trHeight w:val="18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7C63D" w14:textId="77777777" w:rsidR="00493727" w:rsidRPr="00D66CF8" w:rsidRDefault="00493727" w:rsidP="00493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F1A1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F9C8" w14:textId="77777777" w:rsidR="00493727" w:rsidRPr="00D66CF8" w:rsidRDefault="00493727" w:rsidP="004937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1. </w:t>
            </w: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การสำรวจ ทำรหัสพิกัดทรัพยากรกายภาพ ชีวภาพ (เช่น พืช สัตว์ จุลินทรีย์)</w:t>
            </w: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ในพื้นที่ปกปักทรัพยากร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775E1" w14:textId="717B4F81" w:rsidR="00493727" w:rsidRPr="00D66CF8" w:rsidRDefault="00493727" w:rsidP="004937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พื้นที่ปกปักทรัพยากรในตำบลโคคลาน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1F4E9" w14:textId="4CE6CEC4" w:rsidR="00493727" w:rsidRPr="00D66CF8" w:rsidRDefault="00493727" w:rsidP="00493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3CA7" w14:textId="7CE67D59" w:rsidR="00493727" w:rsidRPr="00D66CF8" w:rsidRDefault="00493727" w:rsidP="004937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จำนวนพื้นที่ 10 ไร่ </w:t>
            </w: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ป่าชุมชน หลัง อบต.</w:t>
            </w: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C9A61" w14:textId="4D97030E" w:rsidR="00493727" w:rsidRPr="00D66CF8" w:rsidRDefault="00493727" w:rsidP="00493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2832" w14:textId="47EA0CDD" w:rsidR="00493727" w:rsidRPr="00D66CF8" w:rsidRDefault="00493727" w:rsidP="004937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จำนวนพื้นที่ 10 ไร่ </w:t>
            </w: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ป่าชุมชน หลัง อบต.</w:t>
            </w: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1DF67" w14:textId="355CFF5C" w:rsidR="00493727" w:rsidRPr="00D66CF8" w:rsidRDefault="00493727" w:rsidP="00493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7012" w14:textId="483CC1AC" w:rsidR="00493727" w:rsidRPr="00D66CF8" w:rsidRDefault="00493727" w:rsidP="004937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จำนวนพื้นที่ 10 ไร่ </w:t>
            </w: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ป่าชุมชน หลัง อบต.</w:t>
            </w: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C53E8" w14:textId="4BBD4D01" w:rsidR="00493727" w:rsidRPr="00D66CF8" w:rsidRDefault="00493727" w:rsidP="00493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BE61" w14:textId="4693F1A5" w:rsidR="00493727" w:rsidRPr="00D66CF8" w:rsidRDefault="00493727" w:rsidP="004937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จำนวนพื้นที่ 10 ไร่ </w:t>
            </w: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ป่าชุมชน หลัง อบต.</w:t>
            </w: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35392" w14:textId="383FFE60" w:rsidR="00493727" w:rsidRPr="00D66CF8" w:rsidRDefault="00493727" w:rsidP="00493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FB0E" w14:textId="2F781274" w:rsidR="00493727" w:rsidRPr="00D66CF8" w:rsidRDefault="00493727" w:rsidP="004937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จำนวนพื้นที่ 10 ไร่ </w:t>
            </w: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ป่าชุมชน หลัง อบต.</w:t>
            </w: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2E33" w14:textId="77777777" w:rsidR="00493727" w:rsidRPr="00D66CF8" w:rsidRDefault="00493727" w:rsidP="004937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หน่วยงานที่รับผิดชอบ </w:t>
            </w: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: </w:t>
            </w: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อบต.โคคลาน</w:t>
            </w:r>
          </w:p>
          <w:p w14:paraId="43311AF5" w14:textId="3E7C9D6D" w:rsidR="00493727" w:rsidRPr="00D66CF8" w:rsidRDefault="00493727" w:rsidP="004937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งบประมาณ </w:t>
            </w: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: </w:t>
            </w: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อบต.โคคลาน</w:t>
            </w:r>
          </w:p>
        </w:tc>
      </w:tr>
      <w:tr w:rsidR="00493727" w:rsidRPr="001B449C" w14:paraId="5D0D8219" w14:textId="77777777" w:rsidTr="00AD1840">
        <w:trPr>
          <w:trHeight w:val="18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9BF3B" w14:textId="41CE45C7" w:rsidR="00493727" w:rsidRPr="00D66CF8" w:rsidRDefault="00493727" w:rsidP="00493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F1A1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E691" w14:textId="281348E7" w:rsidR="00493727" w:rsidRPr="00D66CF8" w:rsidRDefault="00493727" w:rsidP="004937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2. ทำเส้นทางเดินป่าศึกษาธรรมชาติ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F21FE" w14:textId="3E3350B2" w:rsidR="00493727" w:rsidRPr="00D66CF8" w:rsidRDefault="00493727" w:rsidP="004937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พื้นที่ปกปักทรัพยากรในตำบลโคคลาน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7D488" w14:textId="6F0ACD6D" w:rsidR="00493727" w:rsidRPr="00D66CF8" w:rsidRDefault="00493727" w:rsidP="00493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3547" w14:textId="77FA0034" w:rsidR="00493727" w:rsidRPr="00D66CF8" w:rsidRDefault="00493727" w:rsidP="004937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จำนวนเส้นทางเดินป่า 2 เส้น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5D6C2" w14:textId="5C23DA96" w:rsidR="00493727" w:rsidRPr="00D66CF8" w:rsidRDefault="00493727" w:rsidP="00493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B4E2" w14:textId="2F2E1222" w:rsidR="00493727" w:rsidRPr="00D66CF8" w:rsidRDefault="00493727" w:rsidP="004937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จำนวนเส้นทางเดินป่า 2 เส้น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404DD" w14:textId="6AF3BBF8" w:rsidR="00493727" w:rsidRPr="00D66CF8" w:rsidRDefault="00493727" w:rsidP="00493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660D" w14:textId="5DF76A8F" w:rsidR="00493727" w:rsidRPr="00D66CF8" w:rsidRDefault="00493727" w:rsidP="004937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จำนวนเส้นทางเดินป่า 2 เส้น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703C6" w14:textId="7C91D83A" w:rsidR="00493727" w:rsidRPr="00D66CF8" w:rsidRDefault="00493727" w:rsidP="00493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90EF" w14:textId="4ABB10E3" w:rsidR="00493727" w:rsidRPr="00D66CF8" w:rsidRDefault="00493727" w:rsidP="004937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จำนวนเส้นทางเดินป่า 2 เส้น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CD7AB" w14:textId="71C43BA7" w:rsidR="00493727" w:rsidRPr="00D66CF8" w:rsidRDefault="00493727" w:rsidP="00493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B9D4" w14:textId="551E9AC3" w:rsidR="00493727" w:rsidRPr="00D66CF8" w:rsidRDefault="00493727" w:rsidP="004937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จำนวนเส้นทางเดินป่า 2 เส้น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7132" w14:textId="77777777" w:rsidR="00493727" w:rsidRPr="00D66CF8" w:rsidRDefault="00493727" w:rsidP="004937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หน่วยงานที่รับผิดชอบ </w:t>
            </w: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: </w:t>
            </w: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อบต.โคคลาน</w:t>
            </w:r>
          </w:p>
          <w:p w14:paraId="3BD7B37C" w14:textId="1DDB6B4D" w:rsidR="00493727" w:rsidRPr="00D66CF8" w:rsidRDefault="00493727" w:rsidP="004937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งบประมาณ </w:t>
            </w: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: </w:t>
            </w: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อบต.โคคลาน</w:t>
            </w:r>
          </w:p>
        </w:tc>
      </w:tr>
      <w:tr w:rsidR="00493727" w:rsidRPr="001B449C" w14:paraId="52B05637" w14:textId="77777777" w:rsidTr="00AD1840">
        <w:trPr>
          <w:trHeight w:val="18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403BF" w14:textId="370D1121" w:rsidR="00493727" w:rsidRPr="00D66CF8" w:rsidRDefault="00493727" w:rsidP="00493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F1A1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A655" w14:textId="09EEE9D9" w:rsidR="00493727" w:rsidRPr="00D66CF8" w:rsidRDefault="00493727" w:rsidP="004937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3. เก็บสำรวจรวบรวมข้อมูลวัฒนธรรมและภูมิปัญญา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9CC97" w14:textId="05BCC386" w:rsidR="00493727" w:rsidRPr="00D66CF8" w:rsidRDefault="00493727" w:rsidP="004937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พื้นที่ปกปักทรัพยากรในตำบลโคคลาน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AA22A" w14:textId="46BF1DDC" w:rsidR="00493727" w:rsidRPr="00D66CF8" w:rsidRDefault="00493727" w:rsidP="00493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C88C" w14:textId="70F61948" w:rsidR="00493727" w:rsidRPr="00D66CF8" w:rsidRDefault="00493727" w:rsidP="004937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จำนวนวัฒนธรรมและภูมิปัญญา 6 แห่ง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991E8" w14:textId="3CAEEA24" w:rsidR="00493727" w:rsidRPr="00D66CF8" w:rsidRDefault="00493727" w:rsidP="00493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2C40" w14:textId="043627E2" w:rsidR="00493727" w:rsidRPr="00D66CF8" w:rsidRDefault="00493727" w:rsidP="004937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จำนวนวัฒนธรรมและภูมิปัญญา 6 แห่ง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16B38" w14:textId="09581A25" w:rsidR="00493727" w:rsidRPr="00D66CF8" w:rsidRDefault="00493727" w:rsidP="00493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0043" w14:textId="6DDE937B" w:rsidR="00493727" w:rsidRPr="00D66CF8" w:rsidRDefault="00493727" w:rsidP="004937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จำนวนวัฒนธรรมและภูมิปัญญา 6 แห่ง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5D7AA" w14:textId="28544161" w:rsidR="00493727" w:rsidRPr="00D66CF8" w:rsidRDefault="00493727" w:rsidP="00493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7FFB" w14:textId="5E7797DD" w:rsidR="00493727" w:rsidRPr="00D66CF8" w:rsidRDefault="00493727" w:rsidP="004937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จำนวนวัฒนธรรมและภูมิปัญญา 6 แห่ง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D9741" w14:textId="6CB5DCF9" w:rsidR="00493727" w:rsidRPr="00D66CF8" w:rsidRDefault="00493727" w:rsidP="00493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04EA2" w14:textId="32418215" w:rsidR="00493727" w:rsidRPr="00D66CF8" w:rsidRDefault="00493727" w:rsidP="004937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จำนวนวัฒนธรรมและภูมิปัญญา 6 แห่ง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4F0E" w14:textId="77777777" w:rsidR="00493727" w:rsidRPr="00D66CF8" w:rsidRDefault="00493727" w:rsidP="004937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หน่วยงานที่รับผิดชอบ </w:t>
            </w: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: </w:t>
            </w: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อบต.โคคลาน</w:t>
            </w:r>
          </w:p>
          <w:p w14:paraId="5A859BA1" w14:textId="1E56A567" w:rsidR="00493727" w:rsidRPr="00D66CF8" w:rsidRDefault="00493727" w:rsidP="004937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งบประมาณ </w:t>
            </w: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: </w:t>
            </w: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อบต.โคคลาน</w:t>
            </w:r>
          </w:p>
        </w:tc>
      </w:tr>
      <w:tr w:rsidR="004B25EA" w:rsidRPr="001B449C" w14:paraId="1B7E09B4" w14:textId="5FEA13CB" w:rsidTr="00AD1840">
        <w:trPr>
          <w:trHeight w:val="4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651F56E4" w14:textId="3A7C6C7D" w:rsidR="004B25EA" w:rsidRPr="008C3EAB" w:rsidRDefault="004B25EA" w:rsidP="00493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C3E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F1A1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6FE793D" w14:textId="631DD0B2" w:rsidR="004B25EA" w:rsidRPr="008C3EAB" w:rsidRDefault="004B25EA" w:rsidP="00493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8C3EA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FEBF927" w14:textId="1EEB3C06" w:rsidR="004B25EA" w:rsidRPr="008C3EAB" w:rsidRDefault="00522438" w:rsidP="00F54B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8C3E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5,000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420368F" w14:textId="77777777" w:rsidR="004B25EA" w:rsidRPr="008C3EAB" w:rsidRDefault="004B25EA" w:rsidP="00F54B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E97B9C7" w14:textId="416A7949" w:rsidR="004B25EA" w:rsidRPr="008C3EAB" w:rsidRDefault="00522438" w:rsidP="00F54B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8C3E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D486CB7" w14:textId="77777777" w:rsidR="004B25EA" w:rsidRPr="008C3EAB" w:rsidRDefault="004B25EA" w:rsidP="00F54B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770B1D7" w14:textId="2CBBCDD2" w:rsidR="004B25EA" w:rsidRPr="008C3EAB" w:rsidRDefault="00522438" w:rsidP="00F54B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8C3E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5,000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06D382F" w14:textId="77777777" w:rsidR="004B25EA" w:rsidRPr="008C3EAB" w:rsidRDefault="004B25EA" w:rsidP="00F54B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4F33C82" w14:textId="3BD3C522" w:rsidR="004B25EA" w:rsidRPr="008C3EAB" w:rsidRDefault="00522438" w:rsidP="00F54B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8C3E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5,000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2BDC59C" w14:textId="77777777" w:rsidR="004B25EA" w:rsidRPr="008C3EAB" w:rsidRDefault="004B25EA" w:rsidP="00F54B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64C380E" w14:textId="463E8D02" w:rsidR="004B25EA" w:rsidRPr="008C3EAB" w:rsidRDefault="00522438" w:rsidP="00F54B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8C3E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5,000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B78DAC0" w14:textId="77777777" w:rsidR="004B25EA" w:rsidRPr="008C3EAB" w:rsidRDefault="004B25EA" w:rsidP="004B25E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2063607" w14:textId="77777777" w:rsidR="004B25EA" w:rsidRPr="008C3EAB" w:rsidRDefault="004B25EA" w:rsidP="004B25E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</w:tbl>
    <w:p w14:paraId="0B71CC1A" w14:textId="26F452BA" w:rsidR="008653D8" w:rsidRDefault="008653D8"/>
    <w:p w14:paraId="06167D6B" w14:textId="03A9A59A" w:rsidR="00FB1D78" w:rsidRDefault="00FB1D78"/>
    <w:p w14:paraId="1E42AADD" w14:textId="77777777" w:rsidR="005177EA" w:rsidRDefault="005177EA">
      <w:pPr>
        <w:rPr>
          <w:rFonts w:hint="cs"/>
        </w:rPr>
      </w:pPr>
    </w:p>
    <w:tbl>
      <w:tblPr>
        <w:tblW w:w="16068" w:type="dxa"/>
        <w:tblInd w:w="-851" w:type="dxa"/>
        <w:tblLook w:val="04A0" w:firstRow="1" w:lastRow="0" w:firstColumn="1" w:lastColumn="0" w:noHBand="0" w:noVBand="1"/>
      </w:tblPr>
      <w:tblGrid>
        <w:gridCol w:w="993"/>
        <w:gridCol w:w="1701"/>
        <w:gridCol w:w="1421"/>
        <w:gridCol w:w="900"/>
        <w:gridCol w:w="1223"/>
        <w:gridCol w:w="900"/>
        <w:gridCol w:w="1226"/>
        <w:gridCol w:w="992"/>
        <w:gridCol w:w="1276"/>
        <w:gridCol w:w="992"/>
        <w:gridCol w:w="1134"/>
        <w:gridCol w:w="900"/>
        <w:gridCol w:w="1134"/>
        <w:gridCol w:w="1276"/>
      </w:tblGrid>
      <w:tr w:rsidR="00932BE8" w:rsidRPr="001B449C" w14:paraId="01A3577B" w14:textId="77777777" w:rsidTr="002629E0">
        <w:trPr>
          <w:trHeight w:val="420"/>
        </w:trPr>
        <w:tc>
          <w:tcPr>
            <w:tcW w:w="160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E31B" w14:textId="3186019E" w:rsidR="00F35B81" w:rsidRPr="001B449C" w:rsidRDefault="00F35B81" w:rsidP="00F35B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35B8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กรอบแผนแม่บท ระยะ 5 ปีที่เจ็ด 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(1 </w:t>
            </w:r>
            <w:r w:rsidRPr="00F35B8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ตุลาคม 2564 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–</w:t>
            </w:r>
            <w:r w:rsidRPr="00F35B8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30 กันยายน 2569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) </w:t>
            </w:r>
            <w:r w:rsidRPr="00F35B8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กลุ่ม 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G8</w:t>
            </w:r>
          </w:p>
        </w:tc>
      </w:tr>
      <w:tr w:rsidR="00F35B81" w:rsidRPr="001B449C" w14:paraId="3FA2ECF2" w14:textId="77777777" w:rsidTr="002629E0">
        <w:trPr>
          <w:trHeight w:val="297"/>
        </w:trPr>
        <w:tc>
          <w:tcPr>
            <w:tcW w:w="160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FD248" w14:textId="7CF8CEA8" w:rsidR="00F35B81" w:rsidRPr="001B449C" w:rsidRDefault="00F35B81" w:rsidP="00F35B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โครงการอนุรักษ์พันธุกรรมพืชอันเนื่องมาจากพระราชดำริ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สมเด็จพระเทพรัตนสุดาฯ สยามบรมราชกุมารี (</w:t>
            </w:r>
            <w:proofErr w:type="spellStart"/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อพ</w:t>
            </w:r>
            <w:proofErr w:type="spellEnd"/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.สธ.) ฐานทรัพยากรท้องถิ่น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ตำบลโคคลาน</w:t>
            </w:r>
          </w:p>
        </w:tc>
      </w:tr>
      <w:tr w:rsidR="00932BE8" w:rsidRPr="001B449C" w14:paraId="5F5E4EC1" w14:textId="77777777" w:rsidTr="002629E0">
        <w:trPr>
          <w:trHeight w:val="430"/>
        </w:trPr>
        <w:tc>
          <w:tcPr>
            <w:tcW w:w="160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C6E6" w14:textId="210CA969" w:rsidR="00F35B81" w:rsidRPr="001B449C" w:rsidRDefault="00F35B81" w:rsidP="00F35B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ตารางการสรุปโครงการสนองพระราชดำริ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อพ</w:t>
            </w:r>
            <w:proofErr w:type="spellEnd"/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.สธ. ของหน่วยงานที่ร่วมสนองพระราชดำริ </w:t>
            </w:r>
          </w:p>
        </w:tc>
      </w:tr>
      <w:tr w:rsidR="00932BE8" w:rsidRPr="001B449C" w14:paraId="611A5BD8" w14:textId="77777777" w:rsidTr="002629E0">
        <w:trPr>
          <w:trHeight w:val="437"/>
        </w:trPr>
        <w:tc>
          <w:tcPr>
            <w:tcW w:w="160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2864" w14:textId="111898E2" w:rsidR="00F35B81" w:rsidRPr="001B449C" w:rsidRDefault="00F35B81" w:rsidP="00F35B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35B8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โดย 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องค์การบริหารส่วนตำบลโคคลาน อำเภอตาพระยา จังหวัดสระแก้ว</w:t>
            </w:r>
          </w:p>
        </w:tc>
      </w:tr>
      <w:tr w:rsidR="00D66CF8" w:rsidRPr="001B449C" w14:paraId="5CBCE5A8" w14:textId="77777777" w:rsidTr="002629E0">
        <w:trPr>
          <w:trHeight w:val="4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4B424D4D" w14:textId="77777777" w:rsidR="00D66CF8" w:rsidRPr="001B449C" w:rsidRDefault="00D66CF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กิจกรรมที่</w:t>
            </w: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499C6906" w14:textId="77777777" w:rsidR="00D66CF8" w:rsidRPr="001B449C" w:rsidRDefault="00D66CF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ชื่อโครงการ/งาน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1075F428" w14:textId="77777777" w:rsidR="00D66CF8" w:rsidRPr="001B449C" w:rsidRDefault="00D66CF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พื้นที่ดำเนินการ</w:t>
            </w:r>
          </w:p>
        </w:tc>
        <w:tc>
          <w:tcPr>
            <w:tcW w:w="106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1824685E" w14:textId="77777777" w:rsidR="00D66CF8" w:rsidRPr="001B449C" w:rsidRDefault="00D66CF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การดำเนินงานตามแผนแม่บท ระยะ 5 ปีที่เจ็ด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(1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ตุลาคม 2564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30 กันยายน 2569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47C49CB7" w14:textId="77777777" w:rsidR="00D66CF8" w:rsidRPr="001B449C" w:rsidRDefault="00D66CF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2629E0" w:rsidRPr="001B449C" w14:paraId="18ED88E3" w14:textId="77777777" w:rsidTr="002629E0">
        <w:trPr>
          <w:trHeight w:val="48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33B51" w14:textId="77777777" w:rsidR="00D66CF8" w:rsidRPr="001B449C" w:rsidRDefault="00D66CF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771BC" w14:textId="77777777" w:rsidR="00D66CF8" w:rsidRPr="001B449C" w:rsidRDefault="00D66CF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14F0" w14:textId="77777777" w:rsidR="00D66CF8" w:rsidRPr="001B449C" w:rsidRDefault="00D66CF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1F26F449" w14:textId="77777777" w:rsidR="00D66CF8" w:rsidRPr="001B449C" w:rsidRDefault="00D66CF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347657BB" w14:textId="77777777" w:rsidR="00D66CF8" w:rsidRPr="001B449C" w:rsidRDefault="00D66CF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3B107827" w14:textId="77777777" w:rsidR="00D66CF8" w:rsidRPr="001B449C" w:rsidRDefault="00D66CF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01DE3422" w14:textId="77777777" w:rsidR="00D66CF8" w:rsidRPr="001B449C" w:rsidRDefault="00D66CF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4482A629" w14:textId="77777777" w:rsidR="00D66CF8" w:rsidRPr="001B449C" w:rsidRDefault="00D66CF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632D5A5F" w14:textId="77777777" w:rsidR="00D66CF8" w:rsidRPr="001B449C" w:rsidRDefault="00D66CF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5DF0D96F" w14:textId="77777777" w:rsidR="00D66CF8" w:rsidRPr="001B449C" w:rsidRDefault="00D66CF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BD258E1" w14:textId="77777777" w:rsidR="00D66CF8" w:rsidRPr="001B449C" w:rsidRDefault="00D66CF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4FA89C9C" w14:textId="77777777" w:rsidR="00D66CF8" w:rsidRPr="001B449C" w:rsidRDefault="00D66CF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128CE3AB" w14:textId="77777777" w:rsidR="00D66CF8" w:rsidRPr="001B449C" w:rsidRDefault="00D66CF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6C62D" w14:textId="77777777" w:rsidR="00D66CF8" w:rsidRPr="001B449C" w:rsidRDefault="00D66CF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7930BC" w:rsidRPr="001B449C" w14:paraId="17875363" w14:textId="77777777" w:rsidTr="002629E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95A5D" w14:textId="77777777" w:rsidR="00212021" w:rsidRPr="00D66CF8" w:rsidRDefault="00212021" w:rsidP="002120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F1A2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C97CC" w14:textId="0E24D38C" w:rsidR="00212021" w:rsidRPr="00D66CF8" w:rsidRDefault="00212021" w:rsidP="002120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1. </w:t>
            </w: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การสำรวจ </w:t>
            </w: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เก็บรวบรวมทรัพยากรท้องถิ่น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84A3E" w14:textId="10B86FE8" w:rsidR="00212021" w:rsidRPr="00D66CF8" w:rsidRDefault="00212021" w:rsidP="002120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ดำเนินการเก็บรวบรวมข้อมูลในรัศมี 5 กิโลเมตร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52442" w14:textId="676BC2CE" w:rsidR="00212021" w:rsidRPr="00D66CF8" w:rsidRDefault="00212021" w:rsidP="002120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CDBDB" w14:textId="3D8BA4DF" w:rsidR="00212021" w:rsidRPr="00D66CF8" w:rsidRDefault="00212021" w:rsidP="002120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พื้นที่ในรัศมี 5 กิโลเมตร ของตำบลโคคลาน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B3F45" w14:textId="750CC490" w:rsidR="00212021" w:rsidRPr="00D66CF8" w:rsidRDefault="00212021" w:rsidP="002120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70452" w14:textId="27318F69" w:rsidR="00212021" w:rsidRPr="00D66CF8" w:rsidRDefault="00212021" w:rsidP="002120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พื้นที่ในรัศมี 5 กิโลเมตร ของตำบลโคคลาน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D97DA" w14:textId="1299828B" w:rsidR="00212021" w:rsidRPr="00D66CF8" w:rsidRDefault="00212021" w:rsidP="002120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76CC6" w14:textId="5E7DD888" w:rsidR="00212021" w:rsidRPr="00D66CF8" w:rsidRDefault="00212021" w:rsidP="002120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พื้นที่ในรัศมี 5 กิโลเมตร ของตำบลโคคลาน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4B4F5" w14:textId="288060E9" w:rsidR="00212021" w:rsidRPr="00D66CF8" w:rsidRDefault="00212021" w:rsidP="002120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EEA5B" w14:textId="45D29F81" w:rsidR="00212021" w:rsidRPr="00D66CF8" w:rsidRDefault="00212021" w:rsidP="002120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พื้นที่ในรัศมี 5 กิโลเมตร ของตำบลโคคลาน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1663F" w14:textId="3CF5F16C" w:rsidR="00212021" w:rsidRPr="00D66CF8" w:rsidRDefault="00212021" w:rsidP="002120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C59C6" w14:textId="0471B7A3" w:rsidR="00212021" w:rsidRPr="00D66CF8" w:rsidRDefault="00212021" w:rsidP="002120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พื้นที่ในรัศมี 5 กิโลเมตร ของตำบลโคคลาน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DD9F" w14:textId="77777777" w:rsidR="00212021" w:rsidRPr="00D66CF8" w:rsidRDefault="00212021" w:rsidP="002120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หน่วยงานที่รับผิดชอบ </w:t>
            </w: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: </w:t>
            </w: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อบต.โคคลาน</w:t>
            </w:r>
          </w:p>
          <w:p w14:paraId="0C3CE76F" w14:textId="4DB1BC75" w:rsidR="00212021" w:rsidRPr="00D66CF8" w:rsidRDefault="00212021" w:rsidP="002120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งบประมาณ </w:t>
            </w: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: </w:t>
            </w: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อบต.โคคลาน</w:t>
            </w:r>
          </w:p>
        </w:tc>
      </w:tr>
      <w:tr w:rsidR="002629E0" w:rsidRPr="001B449C" w14:paraId="66483ACB" w14:textId="5B1E6BA9" w:rsidTr="002629E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30DA4E9B" w14:textId="7334565F" w:rsidR="00531B14" w:rsidRPr="008C3EAB" w:rsidRDefault="00531B14" w:rsidP="008950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C3E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F1A2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2F763E7E" w14:textId="312D622E" w:rsidR="00531B14" w:rsidRPr="008C3EAB" w:rsidRDefault="00531B14" w:rsidP="008950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8C3E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ACA0AAA" w14:textId="1851AF5A" w:rsidR="00531B14" w:rsidRPr="008C3EAB" w:rsidRDefault="00F54BBC" w:rsidP="00F54B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8C3E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5,000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0D99FD2" w14:textId="77777777" w:rsidR="00531B14" w:rsidRPr="008C3EAB" w:rsidRDefault="00531B14" w:rsidP="00F54B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0A83E0F" w14:textId="10C0BF5A" w:rsidR="00531B14" w:rsidRPr="008C3EAB" w:rsidRDefault="00F54BBC" w:rsidP="00F54B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8C3E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5,000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09D9825" w14:textId="77777777" w:rsidR="00531B14" w:rsidRPr="008C3EAB" w:rsidRDefault="00531B14" w:rsidP="00F54B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243B017" w14:textId="4D79A740" w:rsidR="00531B14" w:rsidRPr="008C3EAB" w:rsidRDefault="00F54BBC" w:rsidP="00F54B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8C3E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FB29FF7" w14:textId="77777777" w:rsidR="00531B14" w:rsidRPr="008C3EAB" w:rsidRDefault="00531B14" w:rsidP="00F54B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E2581C1" w14:textId="4F122DFF" w:rsidR="00531B14" w:rsidRPr="008C3EAB" w:rsidRDefault="00F54BBC" w:rsidP="00F54B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8C3E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C9B8956" w14:textId="77777777" w:rsidR="00531B14" w:rsidRPr="008C3EAB" w:rsidRDefault="00531B14" w:rsidP="00F54B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6599226" w14:textId="077B711F" w:rsidR="00531B14" w:rsidRPr="008C3EAB" w:rsidRDefault="00F54BBC" w:rsidP="00F54B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8C3E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9BC81CB" w14:textId="77777777" w:rsidR="00531B14" w:rsidRPr="008C3EAB" w:rsidRDefault="00531B14" w:rsidP="00531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9152170" w14:textId="77777777" w:rsidR="00531B14" w:rsidRPr="008C3EAB" w:rsidRDefault="00531B14" w:rsidP="00531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7930BC" w:rsidRPr="001B449C" w14:paraId="24E3F0A6" w14:textId="77777777" w:rsidTr="002629E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6AA12" w14:textId="77777777" w:rsidR="00DF63B7" w:rsidRPr="009D3F04" w:rsidRDefault="00DF63B7" w:rsidP="00DF6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F1A3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75BB7" w14:textId="75D9FC08" w:rsidR="00DF63B7" w:rsidRPr="009D3F04" w:rsidRDefault="00DF63B7" w:rsidP="00DF63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1. 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โครงการอนุรักษ์พันธุกรรมพืชอันเนื่องมาจากพระราชดำริ สมเด็จพระเทพรัตนราชสุดาฯ สยามบรมราชกุมารี (</w:t>
            </w:r>
            <w:proofErr w:type="spellStart"/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อพ</w:t>
            </w:r>
            <w:proofErr w:type="spellEnd"/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.สธ.)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659E4" w14:textId="719DBCD4" w:rsidR="00DF63B7" w:rsidRPr="009D3F04" w:rsidRDefault="00DF63B7" w:rsidP="00DF63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พื้นที่ปกปักทรัพยากรในตำบลโคคลาน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35492" w14:textId="09DE4379" w:rsidR="00DF63B7" w:rsidRPr="009D3F04" w:rsidRDefault="00DF63B7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57611" w14:textId="77777777" w:rsidR="00DF63B7" w:rsidRPr="009D3F04" w:rsidRDefault="00DF63B7" w:rsidP="00DF63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จำนวนพื้นที่ 10 ไร่ 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ป่าชุมชน หลัง อบต.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  <w:p w14:paraId="34904F97" w14:textId="5EDDE77D" w:rsidR="00DF63B7" w:rsidRPr="009D3F04" w:rsidRDefault="00DF63B7" w:rsidP="00DF63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ปลูกรักษาต้นโคคลาน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A1293" w14:textId="336D5352" w:rsidR="00DF63B7" w:rsidRPr="009D3F04" w:rsidRDefault="00DF63B7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99E5F" w14:textId="77777777" w:rsidR="00DF63B7" w:rsidRPr="009D3F04" w:rsidRDefault="00DF63B7" w:rsidP="00DF63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จำนวนพื้นที่ 10 ไร่ 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ป่าชุมชน หลัง อบต.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  <w:p w14:paraId="77B74626" w14:textId="22AD8F16" w:rsidR="00DF63B7" w:rsidRPr="009D3F04" w:rsidRDefault="00DF63B7" w:rsidP="00DF63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ปลูกรักษาต้นโคคลาน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B1B36" w14:textId="0CF13A52" w:rsidR="00DF63B7" w:rsidRPr="009D3F04" w:rsidRDefault="00DF63B7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335CB" w14:textId="77777777" w:rsidR="00DF63B7" w:rsidRPr="009D3F04" w:rsidRDefault="00DF63B7" w:rsidP="00DF63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จำนวนพื้นที่ 10 ไร่ 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ป่าชุมชน หลัง อบต.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  <w:p w14:paraId="3E1FC6C0" w14:textId="51039A5E" w:rsidR="00DF63B7" w:rsidRPr="009D3F04" w:rsidRDefault="00DF63B7" w:rsidP="00DF63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ปลูกรักษาต้นโคคลาน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88F4F" w14:textId="10045C7D" w:rsidR="00DF63B7" w:rsidRPr="009D3F04" w:rsidRDefault="00DF63B7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052C7" w14:textId="77777777" w:rsidR="00DF63B7" w:rsidRPr="009D3F04" w:rsidRDefault="00DF63B7" w:rsidP="00DF63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จำนวนพื้นที่ 10 ไร่ 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ป่าชุมชน หลัง อบต.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  <w:p w14:paraId="1D3EC88E" w14:textId="25C48D5D" w:rsidR="00DF63B7" w:rsidRPr="009D3F04" w:rsidRDefault="00DF63B7" w:rsidP="00DF63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ปลูกรักษาต้นโคคลาน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0B6EC" w14:textId="0B2AC88A" w:rsidR="00DF63B7" w:rsidRPr="009D3F04" w:rsidRDefault="00DF63B7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2B9B7" w14:textId="77777777" w:rsidR="00DF63B7" w:rsidRPr="009D3F04" w:rsidRDefault="00DF63B7" w:rsidP="00DF63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จำนวนพื้นที่ 10 ไร่ 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ป่าชุมชน หลัง อบต.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  <w:p w14:paraId="0C962C37" w14:textId="546B8882" w:rsidR="00DF63B7" w:rsidRPr="009D3F04" w:rsidRDefault="00DF63B7" w:rsidP="00DF63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ปลูกรักษาต้นโคคลาน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C728C" w14:textId="77777777" w:rsidR="00DF63B7" w:rsidRPr="009D3F04" w:rsidRDefault="00DF63B7" w:rsidP="00DF63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หน่วยงานที่รับผิดชอบ 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: </w:t>
            </w: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อบต.โคคลาน</w:t>
            </w:r>
          </w:p>
          <w:p w14:paraId="782B0175" w14:textId="50532C6A" w:rsidR="00DF63B7" w:rsidRPr="009D3F04" w:rsidRDefault="00DF63B7" w:rsidP="00DF63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งบประมาณ 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: </w:t>
            </w: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อบต.โคคลาน</w:t>
            </w:r>
          </w:p>
        </w:tc>
      </w:tr>
      <w:tr w:rsidR="002629E0" w:rsidRPr="001B449C" w14:paraId="063FCC3A" w14:textId="77777777" w:rsidTr="002629E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DEC59" w14:textId="6CDA9DC9" w:rsidR="009816C1" w:rsidRPr="009D3F04" w:rsidRDefault="009816C1" w:rsidP="009816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F1A3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C3933" w14:textId="77777777" w:rsidR="009816C1" w:rsidRPr="009D3F04" w:rsidRDefault="009816C1" w:rsidP="009816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2. 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โครงการอนุรักษ์ทรัพยากร</w:t>
            </w:r>
          </w:p>
          <w:p w14:paraId="4A40F131" w14:textId="713B3C81" w:rsidR="009816C1" w:rsidRPr="009D3F04" w:rsidRDefault="009816C1" w:rsidP="009816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ธรรมชาติและสิ่งแวดล้อม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1BCFE" w14:textId="0E2E692B" w:rsidR="009816C1" w:rsidRPr="009D3F04" w:rsidRDefault="009816C1" w:rsidP="009816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พื้นที่ในตำบลโคคลาน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C2E17" w14:textId="2ECF27B7" w:rsidR="009816C1" w:rsidRPr="009D3F04" w:rsidRDefault="009816C1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1360C" w14:textId="24AF7E4E" w:rsidR="009816C1" w:rsidRPr="009D3F04" w:rsidRDefault="009816C1" w:rsidP="009816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จัดกิจกรรมส่งเสริมสร้างจิตสำนึกหวงแหน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3306B" w14:textId="04224457" w:rsidR="009816C1" w:rsidRPr="009D3F04" w:rsidRDefault="009816C1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54C57" w14:textId="3399B104" w:rsidR="009816C1" w:rsidRPr="009D3F04" w:rsidRDefault="009816C1" w:rsidP="009816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จัดกิจกรรมส่งเสริมสร้างจิตสำนึกหวงแหน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E8CC9" w14:textId="1D571FAD" w:rsidR="009816C1" w:rsidRPr="009D3F04" w:rsidRDefault="009816C1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BB324" w14:textId="27BC8914" w:rsidR="009816C1" w:rsidRPr="009D3F04" w:rsidRDefault="009816C1" w:rsidP="009816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จัดกิจกรรมส่งเสริมสร้างจิตสำนึกหวงแหน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447CA" w14:textId="125CD126" w:rsidR="009816C1" w:rsidRPr="009D3F04" w:rsidRDefault="009816C1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2F6D0" w14:textId="760AA0C4" w:rsidR="009816C1" w:rsidRPr="009D3F04" w:rsidRDefault="009816C1" w:rsidP="009816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จัดกิจกรรมส่งเสริมสร้างจิตสำนึกหวงแหน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348A7" w14:textId="035BFA8E" w:rsidR="009816C1" w:rsidRPr="009D3F04" w:rsidRDefault="009816C1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70642" w14:textId="3635D6A1" w:rsidR="009816C1" w:rsidRPr="009D3F04" w:rsidRDefault="009816C1" w:rsidP="009816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จัดกิจกรรมส่งเสริมสร้างจิตสำนึกหวงแหน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61486" w14:textId="77777777" w:rsidR="009816C1" w:rsidRPr="009D3F04" w:rsidRDefault="009816C1" w:rsidP="009816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หน่วยงานที่รับผิดชอบ 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: </w:t>
            </w: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อบต.โคคลาน</w:t>
            </w:r>
          </w:p>
          <w:p w14:paraId="48E7F8C7" w14:textId="6B8E210F" w:rsidR="009816C1" w:rsidRPr="009D3F04" w:rsidRDefault="009816C1" w:rsidP="009816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งบประมาณ 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: </w:t>
            </w: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อบต.โคคลาน</w:t>
            </w:r>
          </w:p>
        </w:tc>
      </w:tr>
      <w:tr w:rsidR="002629E0" w:rsidRPr="001B449C" w14:paraId="48920089" w14:textId="77777777" w:rsidTr="002629E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E2E89" w14:textId="67AA0289" w:rsidR="009D3F04" w:rsidRPr="009D3F04" w:rsidRDefault="009D3F04" w:rsidP="009D3F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F1A3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BFFEF" w14:textId="7F281F31" w:rsidR="009D3F04" w:rsidRPr="009D3F04" w:rsidRDefault="00203368" w:rsidP="009D3F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="009D3F04"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. </w:t>
            </w:r>
            <w:r w:rsidR="009D3F04"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โครงการท้องถิ่นไทยรวมใจ</w:t>
            </w:r>
            <w:proofErr w:type="spellStart"/>
            <w:r w:rsidR="009D3F04"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ภั</w:t>
            </w:r>
            <w:proofErr w:type="spellEnd"/>
            <w:r w:rsidR="009D3F04"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กด</w:t>
            </w:r>
            <w:proofErr w:type="spellStart"/>
            <w:r w:rsidR="009D3F04"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ิ์</w:t>
            </w:r>
            <w:proofErr w:type="spellEnd"/>
            <w:r w:rsidR="009D3F04"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รักษ์พื้นที่สีเขียว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63636" w14:textId="562CC27F" w:rsidR="009D3F04" w:rsidRPr="009D3F04" w:rsidRDefault="009D3F04" w:rsidP="009D3F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พื้นที่ในตำบลโคคลาน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A986A" w14:textId="5C335824" w:rsidR="009D3F04" w:rsidRPr="009D3F04" w:rsidRDefault="009D3F04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5CDC3" w14:textId="56030CBE" w:rsidR="009D3F04" w:rsidRPr="009D3F04" w:rsidRDefault="009D3F04" w:rsidP="009D3F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ปลูกป่าในพื้นที่ตำบลโคคลาน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36E9B" w14:textId="31A45F06" w:rsidR="009D3F04" w:rsidRPr="009D3F04" w:rsidRDefault="009D3F04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7160F" w14:textId="7220EF93" w:rsidR="009D3F04" w:rsidRPr="009D3F04" w:rsidRDefault="009D3F04" w:rsidP="009D3F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ปลูกป่าในพื้นที่ตำบลโคคลาน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630EA" w14:textId="3266F90E" w:rsidR="009D3F04" w:rsidRPr="009D3F04" w:rsidRDefault="009D3F04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F5767" w14:textId="30488FCB" w:rsidR="009D3F04" w:rsidRPr="009D3F04" w:rsidRDefault="009D3F04" w:rsidP="009D3F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ปลูกป่าในพื้นที่ตำบลโคคลาน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8CE73" w14:textId="0DD058F4" w:rsidR="009D3F04" w:rsidRPr="009D3F04" w:rsidRDefault="009D3F04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50F49" w14:textId="24ECAE9A" w:rsidR="009D3F04" w:rsidRPr="009D3F04" w:rsidRDefault="009D3F04" w:rsidP="009D3F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ปลูกป่าในพื้นที่ตำบลโคคลาน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82097" w14:textId="7AA7BCD6" w:rsidR="009D3F04" w:rsidRPr="009D3F04" w:rsidRDefault="009D3F04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6F5C2" w14:textId="5B6C40CE" w:rsidR="009D3F04" w:rsidRPr="009D3F04" w:rsidRDefault="009D3F04" w:rsidP="009D3F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ปลูกป่าในพื้นที่ตำบลโคคลาน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F9CAB" w14:textId="77777777" w:rsidR="009D3F04" w:rsidRPr="009D3F04" w:rsidRDefault="009D3F04" w:rsidP="009D3F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หน่วยงานที่รับผิดชอบ 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: </w:t>
            </w: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อบต.โคคลาน</w:t>
            </w:r>
          </w:p>
          <w:p w14:paraId="764ED017" w14:textId="161A19F9" w:rsidR="009D3F04" w:rsidRPr="009D3F04" w:rsidRDefault="009D3F04" w:rsidP="009D3F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งบประมาณ 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: </w:t>
            </w: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อบต.โคคลาน</w:t>
            </w:r>
          </w:p>
        </w:tc>
      </w:tr>
      <w:tr w:rsidR="00932BE8" w:rsidRPr="001B449C" w14:paraId="5628729E" w14:textId="77777777" w:rsidTr="002629E0">
        <w:trPr>
          <w:trHeight w:val="268"/>
        </w:trPr>
        <w:tc>
          <w:tcPr>
            <w:tcW w:w="160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3D31" w14:textId="73729AC7" w:rsidR="00A02006" w:rsidRPr="001B449C" w:rsidRDefault="00A02006" w:rsidP="00A020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35B8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กรอบแผนแม่บท ระยะ 5 ปีที่เจ็ด 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(1 </w:t>
            </w:r>
            <w:r w:rsidRPr="00F35B8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ตุลาคม 2564 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–</w:t>
            </w:r>
            <w:r w:rsidRPr="00F35B8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30 กันยายน 2569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) </w:t>
            </w:r>
            <w:r w:rsidRPr="00F35B8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กลุ่ม 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G8</w:t>
            </w:r>
          </w:p>
        </w:tc>
      </w:tr>
      <w:tr w:rsidR="00A02006" w:rsidRPr="001B449C" w14:paraId="64C6B996" w14:textId="77777777" w:rsidTr="002629E0">
        <w:trPr>
          <w:trHeight w:val="297"/>
        </w:trPr>
        <w:tc>
          <w:tcPr>
            <w:tcW w:w="160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14BD2" w14:textId="0EA8C6BF" w:rsidR="00A02006" w:rsidRPr="001B449C" w:rsidRDefault="00A02006" w:rsidP="00A020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โครงการอนุรักษ์พันธุกรรมพืชอันเนื่องมาจากพระราชดำริ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สมเด็จพระเทพรัตนสุดาฯ สยามบรมราชกุมารี (</w:t>
            </w:r>
            <w:proofErr w:type="spellStart"/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อพ</w:t>
            </w:r>
            <w:proofErr w:type="spellEnd"/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.สธ.) ฐานทรัพยากรท้องถิ่น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ตำบลโคคลาน</w:t>
            </w:r>
          </w:p>
        </w:tc>
      </w:tr>
      <w:tr w:rsidR="00932BE8" w:rsidRPr="001B449C" w14:paraId="748CB49A" w14:textId="77777777" w:rsidTr="002629E0">
        <w:trPr>
          <w:trHeight w:val="288"/>
        </w:trPr>
        <w:tc>
          <w:tcPr>
            <w:tcW w:w="160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F97A" w14:textId="736CE02D" w:rsidR="00A02006" w:rsidRPr="001B449C" w:rsidRDefault="00A02006" w:rsidP="00A020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ตารางการสรุปโครงการสนองพระราชดำริ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อพ</w:t>
            </w:r>
            <w:proofErr w:type="spellEnd"/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.สธ. ของหน่วยงานที่ร่วมสนองพระราชดำริ </w:t>
            </w:r>
          </w:p>
        </w:tc>
      </w:tr>
      <w:tr w:rsidR="00932BE8" w:rsidRPr="001B449C" w14:paraId="0280102D" w14:textId="77777777" w:rsidTr="002629E0">
        <w:trPr>
          <w:trHeight w:val="309"/>
        </w:trPr>
        <w:tc>
          <w:tcPr>
            <w:tcW w:w="160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7EBE" w14:textId="00B160BC" w:rsidR="00A02006" w:rsidRPr="001B449C" w:rsidRDefault="00A02006" w:rsidP="00A020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35B8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โดย 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องค์การบริหารส่วนตำบลโคคลาน อำเภอตาพระยา จังหวัดสระแก้ว</w:t>
            </w:r>
          </w:p>
        </w:tc>
      </w:tr>
      <w:tr w:rsidR="00203368" w:rsidRPr="001B449C" w14:paraId="3AB33080" w14:textId="77777777" w:rsidTr="002629E0">
        <w:trPr>
          <w:trHeight w:val="4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05F936F6" w14:textId="77777777" w:rsidR="00203368" w:rsidRPr="001B449C" w:rsidRDefault="0020336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กิจกรรมที่</w:t>
            </w: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44BE4014" w14:textId="77777777" w:rsidR="00203368" w:rsidRPr="001B449C" w:rsidRDefault="0020336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ชื่อโครงการ/งาน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51AD1F63" w14:textId="77777777" w:rsidR="00203368" w:rsidRPr="001B449C" w:rsidRDefault="0020336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พื้นที่ดำเนินการ</w:t>
            </w:r>
          </w:p>
        </w:tc>
        <w:tc>
          <w:tcPr>
            <w:tcW w:w="106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99A0B9A" w14:textId="77777777" w:rsidR="00203368" w:rsidRPr="001B449C" w:rsidRDefault="0020336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การดำเนินงานตามแผนแม่บท ระยะ 5 ปีที่เจ็ด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(1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ตุลาคม 2564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30 กันยายน 2569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25BC0FB4" w14:textId="77777777" w:rsidR="00203368" w:rsidRPr="001B449C" w:rsidRDefault="0020336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AD1840" w:rsidRPr="001B449C" w14:paraId="463B711E" w14:textId="77777777" w:rsidTr="002629E0">
        <w:trPr>
          <w:trHeight w:val="48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87C9D" w14:textId="77777777" w:rsidR="00203368" w:rsidRPr="001B449C" w:rsidRDefault="0020336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14BE7" w14:textId="77777777" w:rsidR="00203368" w:rsidRPr="001B449C" w:rsidRDefault="0020336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9D7F3" w14:textId="77777777" w:rsidR="00203368" w:rsidRPr="001B449C" w:rsidRDefault="0020336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189E68DC" w14:textId="77777777" w:rsidR="00203368" w:rsidRPr="001B449C" w:rsidRDefault="0020336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102982D6" w14:textId="77777777" w:rsidR="00203368" w:rsidRPr="001B449C" w:rsidRDefault="0020336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238D0716" w14:textId="77777777" w:rsidR="00203368" w:rsidRPr="001B449C" w:rsidRDefault="0020336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455AB6F" w14:textId="77777777" w:rsidR="00203368" w:rsidRPr="001B449C" w:rsidRDefault="0020336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159EB65D" w14:textId="77777777" w:rsidR="00203368" w:rsidRPr="001B449C" w:rsidRDefault="0020336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04C6DD23" w14:textId="77777777" w:rsidR="00203368" w:rsidRPr="001B449C" w:rsidRDefault="0020336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5C1E48E7" w14:textId="77777777" w:rsidR="00203368" w:rsidRPr="001B449C" w:rsidRDefault="0020336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10DFA0CF" w14:textId="77777777" w:rsidR="00203368" w:rsidRPr="001B449C" w:rsidRDefault="0020336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6E28E556" w14:textId="77777777" w:rsidR="00203368" w:rsidRPr="001B449C" w:rsidRDefault="0020336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31F300AA" w14:textId="77777777" w:rsidR="00203368" w:rsidRPr="001B449C" w:rsidRDefault="0020336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D4D4D" w14:textId="77777777" w:rsidR="00203368" w:rsidRPr="001B449C" w:rsidRDefault="00203368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AD1840" w:rsidRPr="001B449C" w14:paraId="30BBF41D" w14:textId="77777777" w:rsidTr="002629E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CE8FD" w14:textId="77777777" w:rsidR="00203368" w:rsidRPr="009D3F04" w:rsidRDefault="00203368" w:rsidP="002033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F1A3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2FCD6" w14:textId="41647304" w:rsidR="00203368" w:rsidRPr="009D3F04" w:rsidRDefault="00203368" w:rsidP="002033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20336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โครงการอนุรักษ์พันธุกรรมพืช โรงเรียนบ้านโคคลาน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A9028" w14:textId="3AA1F97B" w:rsidR="00203368" w:rsidRPr="009D3F04" w:rsidRDefault="00203368" w:rsidP="002033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0336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โรงเรียนบ้านโคคลาน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93663" w14:textId="33B0DCE9" w:rsidR="00203368" w:rsidRPr="009D3F04" w:rsidRDefault="00203368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81DFF" w14:textId="2284AC6F" w:rsidR="00203368" w:rsidRPr="00203368" w:rsidRDefault="00203368" w:rsidP="002033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จำนวนพื้นที่ 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</w:t>
            </w: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ไร่ </w:t>
            </w: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20336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โรงเรียนบ้านโคคลาน</w:t>
            </w: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3BC05" w14:textId="428441EA" w:rsidR="00203368" w:rsidRPr="009D3F04" w:rsidRDefault="00203368" w:rsidP="002033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20,000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0D360" w14:textId="74566AD0" w:rsidR="00203368" w:rsidRPr="009D3F04" w:rsidRDefault="00203368" w:rsidP="002033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จำนวนพื้นที่ 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</w:t>
            </w: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ไร่ </w:t>
            </w: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20336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โรงเรียนบ้านโคคลาน</w:t>
            </w: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9CF43" w14:textId="09105C48" w:rsidR="00203368" w:rsidRPr="009D3F04" w:rsidRDefault="00203368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0F875" w14:textId="423CBF8F" w:rsidR="00203368" w:rsidRPr="009D3F04" w:rsidRDefault="00203368" w:rsidP="002033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จำนวนพื้นที่ 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</w:t>
            </w: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ไร่ </w:t>
            </w: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20336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โรงเรียนบ้านโคคลาน</w:t>
            </w: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88669" w14:textId="3965BC44" w:rsidR="00203368" w:rsidRPr="009D3F04" w:rsidRDefault="00203368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91ED1" w14:textId="18A481DF" w:rsidR="00203368" w:rsidRPr="009D3F04" w:rsidRDefault="00203368" w:rsidP="002033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จำนวนพื้นที่ 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</w:t>
            </w: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ไร่ </w:t>
            </w: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20336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โรงเรียนบ้านโคคลาน</w:t>
            </w: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02C5D" w14:textId="56882BE3" w:rsidR="00203368" w:rsidRPr="009D3F04" w:rsidRDefault="00203368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2D01E" w14:textId="2A0EC517" w:rsidR="00203368" w:rsidRPr="009D3F04" w:rsidRDefault="00203368" w:rsidP="002033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จำนวนพื้นที่ 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</w:t>
            </w:r>
            <w:r w:rsidRPr="00D66CF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ไร่ </w:t>
            </w: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20336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โรงเรียนบ้านโคคลาน</w:t>
            </w:r>
            <w:r w:rsidRPr="00D66C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6CAB1" w14:textId="1A3649AA" w:rsidR="00203368" w:rsidRPr="009D3F04" w:rsidRDefault="00203368" w:rsidP="002033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หน่วยงานที่รับผิดชอบ 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1E47B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รร</w:t>
            </w:r>
            <w:proofErr w:type="spellEnd"/>
            <w:r w:rsidR="001E47B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</w:t>
            </w:r>
            <w:r w:rsidR="00933C03" w:rsidRPr="0020336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บ้านโคคลาน</w:t>
            </w:r>
          </w:p>
          <w:p w14:paraId="4A4AC031" w14:textId="77777777" w:rsidR="00203368" w:rsidRPr="009D3F04" w:rsidRDefault="00203368" w:rsidP="002033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งบประมาณ 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: </w:t>
            </w: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อบต.โคคลาน</w:t>
            </w:r>
          </w:p>
        </w:tc>
      </w:tr>
      <w:tr w:rsidR="002629E0" w:rsidRPr="001B449C" w14:paraId="0508C241" w14:textId="77777777" w:rsidTr="002629E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24007" w14:textId="6173716C" w:rsidR="00A70711" w:rsidRPr="009D3F04" w:rsidRDefault="00A70711" w:rsidP="00A707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F1A3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F27E2" w14:textId="63CC52F0" w:rsidR="00A70711" w:rsidRDefault="00A70711" w:rsidP="00A707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วันรักต้นไม้ประจำชาติ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9CCB0" w14:textId="5366ED07" w:rsidR="00A70711" w:rsidRPr="00203368" w:rsidRDefault="00A70711" w:rsidP="00A707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พื้นที่ในตำบลโคคลาน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E4FA3" w14:textId="2317ADB7" w:rsidR="00A70711" w:rsidRPr="009D3F04" w:rsidRDefault="00A70711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1CF92" w14:textId="4BB33D29" w:rsidR="00A70711" w:rsidRPr="00D66CF8" w:rsidRDefault="00A70711" w:rsidP="00A707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ปลูกป่าในพื้นที่ตำบลโคคลาน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4E616" w14:textId="5ABF9120" w:rsidR="00A70711" w:rsidRPr="009D3F04" w:rsidRDefault="00A70711" w:rsidP="00A707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BAFDB" w14:textId="6F866DDA" w:rsidR="00A70711" w:rsidRPr="00D66CF8" w:rsidRDefault="00A70711" w:rsidP="00A707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ปลูกป่าในพื้นที่ตำบลโคคลาน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66AE9" w14:textId="53B0F685" w:rsidR="00A70711" w:rsidRPr="009D3F04" w:rsidRDefault="00A70711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013FB" w14:textId="4631E531" w:rsidR="00A70711" w:rsidRPr="00D66CF8" w:rsidRDefault="00A70711" w:rsidP="00A707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ปลูกป่าในพื้นที่ตำบลโคคลาน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B6BE3" w14:textId="0EF43EA5" w:rsidR="00A70711" w:rsidRPr="009D3F04" w:rsidRDefault="00A70711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6A5ED" w14:textId="1874DE66" w:rsidR="00A70711" w:rsidRPr="00D66CF8" w:rsidRDefault="00A70711" w:rsidP="00A707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ปลูกป่าในพื้นที่ตำบลโคคลาน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8535C" w14:textId="410893A2" w:rsidR="00A70711" w:rsidRPr="009D3F04" w:rsidRDefault="00A70711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2B73A" w14:textId="4A38BCC4" w:rsidR="00A70711" w:rsidRPr="00D66CF8" w:rsidRDefault="00A70711" w:rsidP="00A707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ปลูกป่าในพื้นที่ตำบลโคคลาน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B9942" w14:textId="77777777" w:rsidR="00A70711" w:rsidRPr="009D3F04" w:rsidRDefault="00A70711" w:rsidP="00A707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หน่วยงานที่รับผิดชอบ 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: </w:t>
            </w: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อบต.โคคลาน</w:t>
            </w:r>
          </w:p>
          <w:p w14:paraId="6D0C1EDC" w14:textId="31A36B3E" w:rsidR="00A70711" w:rsidRPr="009D3F04" w:rsidRDefault="00A70711" w:rsidP="00A707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งบประมาณ 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: </w:t>
            </w: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อบต.โคคลาน</w:t>
            </w:r>
          </w:p>
        </w:tc>
      </w:tr>
      <w:tr w:rsidR="002629E0" w:rsidRPr="001B449C" w14:paraId="1DBBA2DF" w14:textId="77777777" w:rsidTr="002629E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C0139" w14:textId="68DF621F" w:rsidR="00551339" w:rsidRPr="009D3F04" w:rsidRDefault="00551339" w:rsidP="00551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F1A3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798C8" w14:textId="634BF50B" w:rsidR="00551339" w:rsidRDefault="00551339" w:rsidP="005513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ปลูกต้นไม้และปลูกป่าเฉลิมพระเกียรติ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D2FE3" w14:textId="6A6B4776" w:rsidR="00551339" w:rsidRPr="009D3F04" w:rsidRDefault="00551339" w:rsidP="005513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พื้นที่ในตำบลโคคลาน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2DB46" w14:textId="5E6FFB81" w:rsidR="00551339" w:rsidRPr="009D3F04" w:rsidRDefault="00551339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11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4712F" w14:textId="77777777" w:rsidR="00551339" w:rsidRPr="002629E0" w:rsidRDefault="00551339" w:rsidP="005513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2629E0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ปลูกป่าในพื้นที่ตำบลโคคลาน</w:t>
            </w:r>
          </w:p>
          <w:p w14:paraId="7592F507" w14:textId="34ECCA13" w:rsidR="00551339" w:rsidRPr="009D3F04" w:rsidRDefault="00551339" w:rsidP="005513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629E0">
              <w:rPr>
                <w:rFonts w:ascii="TH SarabunPSK" w:eastAsia="Times New Roman" w:hAnsi="TH SarabunPSK" w:cs="TH SarabunPSK"/>
                <w:color w:val="000000"/>
                <w:szCs w:val="22"/>
              </w:rPr>
              <w:t>(</w:t>
            </w:r>
            <w:r w:rsidRPr="002629E0"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t>เพิ่มพื้นที่สีเขียว ในตำบล เช่น ปลูกป่าทดแทน ปลูกไม้หายาก</w:t>
            </w:r>
            <w:r w:rsidRPr="002629E0">
              <w:rPr>
                <w:rFonts w:ascii="TH SarabunPSK" w:eastAsia="Times New Roman" w:hAnsi="TH SarabunPSK" w:cs="TH SarabunPSK"/>
                <w:color w:val="000000"/>
                <w:szCs w:val="22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EFD43" w14:textId="4909B521" w:rsidR="00551339" w:rsidRPr="009D3F04" w:rsidRDefault="00551339" w:rsidP="005513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11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BB936" w14:textId="77777777" w:rsidR="00551339" w:rsidRPr="002629E0" w:rsidRDefault="00551339" w:rsidP="005513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2629E0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ปลูกป่าในพื้นที่ตำบลโคคลาน</w:t>
            </w:r>
          </w:p>
          <w:p w14:paraId="1CD6C696" w14:textId="7F3D1FC9" w:rsidR="00551339" w:rsidRPr="002629E0" w:rsidRDefault="00551339" w:rsidP="005513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</w:pPr>
            <w:r w:rsidRPr="002629E0">
              <w:rPr>
                <w:rFonts w:ascii="TH SarabunPSK" w:eastAsia="Times New Roman" w:hAnsi="TH SarabunPSK" w:cs="TH SarabunPSK"/>
                <w:color w:val="000000"/>
                <w:szCs w:val="22"/>
              </w:rPr>
              <w:t>(</w:t>
            </w:r>
            <w:r w:rsidRPr="002629E0"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t>เพิ่มพื้นที่สีเขียว ในตำบล เช่น ปลูกป่าทดแทน ปลูกไม้หายาก</w:t>
            </w:r>
            <w:r w:rsidRPr="002629E0">
              <w:rPr>
                <w:rFonts w:ascii="TH SarabunPSK" w:eastAsia="Times New Roman" w:hAnsi="TH SarabunPSK" w:cs="TH SarabunPSK"/>
                <w:color w:val="000000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D3AC3" w14:textId="46EE2747" w:rsidR="00551339" w:rsidRPr="009D3F04" w:rsidRDefault="00551339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11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88828" w14:textId="77777777" w:rsidR="00551339" w:rsidRPr="002629E0" w:rsidRDefault="00551339" w:rsidP="005513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2629E0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ปลูกป่าในพื้นที่ตำบลโคคลาน</w:t>
            </w:r>
          </w:p>
          <w:p w14:paraId="2314359D" w14:textId="7D3C2A6A" w:rsidR="00551339" w:rsidRPr="009D3F04" w:rsidRDefault="00551339" w:rsidP="005513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2629E0">
              <w:rPr>
                <w:rFonts w:ascii="TH SarabunPSK" w:eastAsia="Times New Roman" w:hAnsi="TH SarabunPSK" w:cs="TH SarabunPSK"/>
                <w:color w:val="000000"/>
                <w:szCs w:val="22"/>
              </w:rPr>
              <w:t>(</w:t>
            </w:r>
            <w:r w:rsidRPr="002629E0"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t>เพิ่มพื้นที่สีเขียว ในตำบล เช่น ปลูกป่าทดแทน ปลูกไม้หายาก</w:t>
            </w:r>
            <w:r w:rsidRPr="002629E0">
              <w:rPr>
                <w:rFonts w:ascii="TH SarabunPSK" w:eastAsia="Times New Roman" w:hAnsi="TH SarabunPSK" w:cs="TH SarabunPSK"/>
                <w:color w:val="000000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99BBB" w14:textId="4B13ED6C" w:rsidR="00551339" w:rsidRPr="009D3F04" w:rsidRDefault="00551339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11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82591" w14:textId="77777777" w:rsidR="00551339" w:rsidRPr="002629E0" w:rsidRDefault="00551339" w:rsidP="005513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2629E0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ปลูกป่าในพื้นที่ตำบลโคคลาน</w:t>
            </w:r>
          </w:p>
          <w:p w14:paraId="5DB82AA6" w14:textId="0D95D0C5" w:rsidR="00551339" w:rsidRPr="009D3F04" w:rsidRDefault="00551339" w:rsidP="005513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2629E0">
              <w:rPr>
                <w:rFonts w:ascii="TH SarabunPSK" w:eastAsia="Times New Roman" w:hAnsi="TH SarabunPSK" w:cs="TH SarabunPSK"/>
                <w:color w:val="000000"/>
                <w:szCs w:val="22"/>
              </w:rPr>
              <w:t>(</w:t>
            </w:r>
            <w:r w:rsidRPr="002629E0"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t>เพิ่มพื้นที่สีเขียว ในตำบล เช่น ปลูกป่าทดแทน ปลูกไม้หายาก</w:t>
            </w:r>
            <w:r w:rsidRPr="002629E0">
              <w:rPr>
                <w:rFonts w:ascii="TH SarabunPSK" w:eastAsia="Times New Roman" w:hAnsi="TH SarabunPSK" w:cs="TH SarabunPSK"/>
                <w:color w:val="000000"/>
                <w:szCs w:val="22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91AB6" w14:textId="01148479" w:rsidR="00551339" w:rsidRPr="009D3F04" w:rsidRDefault="00551339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11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2BAAC" w14:textId="77777777" w:rsidR="00551339" w:rsidRPr="002629E0" w:rsidRDefault="00551339" w:rsidP="005513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2629E0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ปลูกป่าในพื้นที่ตำบลโคคลาน</w:t>
            </w:r>
          </w:p>
          <w:p w14:paraId="7892B458" w14:textId="1BF00585" w:rsidR="00551339" w:rsidRPr="009D3F04" w:rsidRDefault="00551339" w:rsidP="005513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2629E0">
              <w:rPr>
                <w:rFonts w:ascii="TH SarabunPSK" w:eastAsia="Times New Roman" w:hAnsi="TH SarabunPSK" w:cs="TH SarabunPSK"/>
                <w:color w:val="000000"/>
                <w:szCs w:val="22"/>
              </w:rPr>
              <w:t>(</w:t>
            </w:r>
            <w:r w:rsidRPr="002629E0"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t>เพิ่มพื้นที่สีเขียว ในตำบล เช่น ปลูกป่าทดแทน ปลูกไม้หายาก</w:t>
            </w:r>
            <w:r w:rsidRPr="002629E0">
              <w:rPr>
                <w:rFonts w:ascii="TH SarabunPSK" w:eastAsia="Times New Roman" w:hAnsi="TH SarabunPSK" w:cs="TH SarabunPSK"/>
                <w:color w:val="000000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AFD76" w14:textId="77777777" w:rsidR="00551339" w:rsidRPr="009D3F04" w:rsidRDefault="00551339" w:rsidP="005513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หน่วยงานที่รับผิดชอบ 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: </w:t>
            </w: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อบต.โคคลาน</w:t>
            </w:r>
          </w:p>
          <w:p w14:paraId="2F1D9A77" w14:textId="3A4A3D2F" w:rsidR="00551339" w:rsidRPr="009D3F04" w:rsidRDefault="00551339" w:rsidP="005513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งบประมาณ 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: </w:t>
            </w: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อบต.โคคลาน</w:t>
            </w:r>
          </w:p>
        </w:tc>
      </w:tr>
      <w:tr w:rsidR="002629E0" w:rsidRPr="001B449C" w14:paraId="2FE0B837" w14:textId="2A84AF62" w:rsidTr="002629E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34FEAF10" w14:textId="2F1873E7" w:rsidR="00F54BBC" w:rsidRPr="002E26F1" w:rsidRDefault="00F54BBC" w:rsidP="00551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E26F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F1A3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52F58449" w14:textId="3DE3CB09" w:rsidR="00F54BBC" w:rsidRPr="002E26F1" w:rsidRDefault="00F54BBC" w:rsidP="005513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E26F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1DC8EC6" w14:textId="62F2DBA5" w:rsidR="00F54BBC" w:rsidRPr="002E26F1" w:rsidRDefault="008C3EAB" w:rsidP="008C3E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96,000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067B3A0" w14:textId="77777777" w:rsidR="00F54BBC" w:rsidRPr="002E26F1" w:rsidRDefault="00F54BBC" w:rsidP="008C3E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DB6F055" w14:textId="59B754BC" w:rsidR="00F54BBC" w:rsidRPr="002E26F1" w:rsidRDefault="008C3EAB" w:rsidP="008C3E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96,000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9C78DEE" w14:textId="77777777" w:rsidR="00F54BBC" w:rsidRPr="002E26F1" w:rsidRDefault="00F54BBC" w:rsidP="008C3E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005F9B7" w14:textId="693A99A5" w:rsidR="00F54BBC" w:rsidRPr="002E26F1" w:rsidRDefault="008C3EAB" w:rsidP="008C3E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38D85BD" w14:textId="77777777" w:rsidR="00F54BBC" w:rsidRPr="002E26F1" w:rsidRDefault="00F54BBC" w:rsidP="008C3E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33B0CD3" w14:textId="0825379F" w:rsidR="00F54BBC" w:rsidRPr="002E26F1" w:rsidRDefault="008C3EAB" w:rsidP="008C3E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4CC9E7F" w14:textId="77777777" w:rsidR="00F54BBC" w:rsidRPr="002E26F1" w:rsidRDefault="00F54BBC" w:rsidP="008C3E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9D9AA6A" w14:textId="16D378B9" w:rsidR="00F54BBC" w:rsidRPr="002E26F1" w:rsidRDefault="008C3EAB" w:rsidP="008C3E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9B9EA3F" w14:textId="77777777" w:rsidR="00F54BBC" w:rsidRPr="002E26F1" w:rsidRDefault="00F54BBC" w:rsidP="00F54B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F490D01" w14:textId="77777777" w:rsidR="00F54BBC" w:rsidRPr="002E26F1" w:rsidRDefault="00F54BBC" w:rsidP="00F54B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7930BC" w:rsidRPr="001B449C" w14:paraId="7B84F582" w14:textId="77777777" w:rsidTr="002629E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0CDFC" w14:textId="77777777" w:rsidR="00E75022" w:rsidRPr="00A210BE" w:rsidRDefault="00E75022" w:rsidP="00E750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210B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F2A4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B0109" w14:textId="6BE11801" w:rsidR="00E75022" w:rsidRPr="008950F9" w:rsidRDefault="00E75022" w:rsidP="00E750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1.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การอนุรักษ์และใช้ประโยชน์ทรัพยากรท้องถิ่น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36A7E" w14:textId="48D7D090" w:rsidR="00E75022" w:rsidRPr="008950F9" w:rsidRDefault="00E75022" w:rsidP="00E750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พื้นที่ในตำบลโคคลาน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954C4" w14:textId="04F20054" w:rsidR="00E75022" w:rsidRPr="008950F9" w:rsidRDefault="00E75022" w:rsidP="00E750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5B9BF" w14:textId="42D26912" w:rsidR="00E75022" w:rsidRPr="008950F9" w:rsidRDefault="00E75022" w:rsidP="00E750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3A65C" w14:textId="7B5C9F59" w:rsidR="00E75022" w:rsidRPr="008950F9" w:rsidRDefault="00E75022" w:rsidP="002E26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1E653" w14:textId="392B1EC2" w:rsidR="00E75022" w:rsidRPr="008950F9" w:rsidRDefault="00E75022" w:rsidP="002E26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DBBE5" w14:textId="5CD8BDD3" w:rsidR="00E75022" w:rsidRPr="008950F9" w:rsidRDefault="00E75022" w:rsidP="00E750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E0D71" w14:textId="5A55D911" w:rsidR="00E75022" w:rsidRPr="002629E0" w:rsidRDefault="00E75022" w:rsidP="00E750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629E0"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เพื่ออนุรักษ์และใช้ประโยชน์ทรัพยากรทั้ง 3 ฐาน นำไปสู่การพัฒนาในด้านต่างๆ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68C4F" w14:textId="552A65EF" w:rsidR="00E75022" w:rsidRPr="008950F9" w:rsidRDefault="00E75022" w:rsidP="00E750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16787" w14:textId="399CE96F" w:rsidR="00E75022" w:rsidRPr="002629E0" w:rsidRDefault="00E75022" w:rsidP="00E750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629E0"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เพื่ออนุรักษ์และใช้ประโยชน์ทรัพยากรทั้ง 3 ฐาน นำไปสู่การพัฒนาในด้านต่างๆ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D5BB2" w14:textId="53C2C081" w:rsidR="00E75022" w:rsidRPr="008950F9" w:rsidRDefault="00E75022" w:rsidP="00E750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3883F" w14:textId="086F1FE7" w:rsidR="00E75022" w:rsidRPr="002629E0" w:rsidRDefault="00E75022" w:rsidP="00E750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629E0"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เพื่ออนุรักษ์และใช้ประโยชน์ทรัพยากรทั้ง 3 ฐาน นำไปสู่การพัฒนาในด้านต่างๆ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5CDC0" w14:textId="77777777" w:rsidR="00E75022" w:rsidRPr="002629E0" w:rsidRDefault="00E75022" w:rsidP="00E750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2629E0"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t xml:space="preserve">หน่วยงานที่รับผิดชอบ </w:t>
            </w:r>
            <w:r w:rsidRPr="002629E0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: </w:t>
            </w:r>
            <w:r w:rsidRPr="002629E0"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t>อบต.โคคลาน</w:t>
            </w:r>
          </w:p>
          <w:p w14:paraId="5F3E7E6D" w14:textId="623301CF" w:rsidR="00E75022" w:rsidRPr="008950F9" w:rsidRDefault="00E75022" w:rsidP="00E750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629E0"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t xml:space="preserve">งบประมาณ </w:t>
            </w:r>
            <w:r w:rsidRPr="002629E0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: </w:t>
            </w:r>
            <w:r w:rsidRPr="002629E0"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t>อบต.โคคลาน</w:t>
            </w:r>
          </w:p>
        </w:tc>
      </w:tr>
      <w:tr w:rsidR="007930BC" w:rsidRPr="001B449C" w14:paraId="3C6A53E1" w14:textId="03904978" w:rsidTr="002629E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7F5CAA0E" w14:textId="40757604" w:rsidR="007930BC" w:rsidRPr="00A04076" w:rsidRDefault="007930BC" w:rsidP="00E750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0407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F2A4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1D435D98" w14:textId="4B9E0E55" w:rsidR="007930BC" w:rsidRPr="00A04076" w:rsidRDefault="007930BC" w:rsidP="00E7502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A0407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3C7CBF7" w14:textId="7EE81550" w:rsidR="007930BC" w:rsidRPr="00A04076" w:rsidRDefault="002629E0" w:rsidP="00A040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AD76B24" w14:textId="77777777" w:rsidR="007930BC" w:rsidRPr="00A04076" w:rsidRDefault="007930BC" w:rsidP="00A040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228BF77" w14:textId="4E8F5297" w:rsidR="007930BC" w:rsidRPr="00A04076" w:rsidRDefault="002629E0" w:rsidP="00A040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3382BFA" w14:textId="77777777" w:rsidR="007930BC" w:rsidRPr="00A04076" w:rsidRDefault="007930BC" w:rsidP="00A040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C377FC1" w14:textId="69F2B2E8" w:rsidR="007930BC" w:rsidRPr="00A04076" w:rsidRDefault="002629E0" w:rsidP="00A040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E00EFA0" w14:textId="77777777" w:rsidR="007930BC" w:rsidRPr="00A04076" w:rsidRDefault="007930BC" w:rsidP="00A040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458405F" w14:textId="3CE2A438" w:rsidR="007930BC" w:rsidRPr="00A04076" w:rsidRDefault="002629E0" w:rsidP="00A040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181C544" w14:textId="77777777" w:rsidR="007930BC" w:rsidRPr="00A04076" w:rsidRDefault="007930BC" w:rsidP="00A040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519ACD9" w14:textId="17481844" w:rsidR="007930BC" w:rsidRPr="00A04076" w:rsidRDefault="002629E0" w:rsidP="00A040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00301B1" w14:textId="77777777" w:rsidR="007930BC" w:rsidRPr="00A04076" w:rsidRDefault="007930BC" w:rsidP="00A040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15F38DD" w14:textId="77777777" w:rsidR="007930BC" w:rsidRPr="00A04076" w:rsidRDefault="007930BC" w:rsidP="00A040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FF4F38" w:rsidRPr="001B449C" w14:paraId="34887175" w14:textId="77777777" w:rsidTr="002629E0">
        <w:trPr>
          <w:trHeight w:val="410"/>
        </w:trPr>
        <w:tc>
          <w:tcPr>
            <w:tcW w:w="160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8140" w14:textId="3C817BD1" w:rsidR="00FF4F38" w:rsidRPr="001B449C" w:rsidRDefault="00FF4F38" w:rsidP="00FF4F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35B8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กรอบแผนแม่บท ระยะ 5 ปีที่เจ็ด 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(1 </w:t>
            </w:r>
            <w:r w:rsidRPr="00F35B8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ตุลาคม 2564 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–</w:t>
            </w:r>
            <w:r w:rsidRPr="00F35B8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30 กันยายน 2569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) </w:t>
            </w:r>
            <w:r w:rsidRPr="00F35B8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กลุ่ม 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G8</w:t>
            </w:r>
          </w:p>
        </w:tc>
      </w:tr>
      <w:tr w:rsidR="00FF4F38" w:rsidRPr="001B449C" w14:paraId="7BF913F7" w14:textId="77777777" w:rsidTr="002629E0">
        <w:trPr>
          <w:trHeight w:val="439"/>
        </w:trPr>
        <w:tc>
          <w:tcPr>
            <w:tcW w:w="160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EA692" w14:textId="4E77D54B" w:rsidR="00FF4F38" w:rsidRPr="001B449C" w:rsidRDefault="00FF4F38" w:rsidP="00FF4F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โครงการอนุรักษ์พันธุกรรมพืชอันเนื่องมาจากพระราชดำริ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สมเด็จพระเทพรัตนสุดาฯ สยามบรมราชกุมารี (</w:t>
            </w:r>
            <w:proofErr w:type="spellStart"/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อพ</w:t>
            </w:r>
            <w:proofErr w:type="spellEnd"/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.สธ.) ฐานทรัพยากรท้องถิ่น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ตำบลโคคลาน</w:t>
            </w:r>
          </w:p>
        </w:tc>
      </w:tr>
      <w:tr w:rsidR="00FF4F38" w:rsidRPr="001B449C" w14:paraId="3E7D1453" w14:textId="77777777" w:rsidTr="002629E0">
        <w:trPr>
          <w:trHeight w:val="416"/>
        </w:trPr>
        <w:tc>
          <w:tcPr>
            <w:tcW w:w="160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5CFC" w14:textId="0899D2C0" w:rsidR="00FF4F38" w:rsidRPr="001B449C" w:rsidRDefault="00FF4F38" w:rsidP="00FF4F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ตารางการสรุปโครงการสนองพระราชดำริ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อพ</w:t>
            </w:r>
            <w:proofErr w:type="spellEnd"/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.สธ. ของหน่วยงานที่ร่วมสนองพระราชดำริ </w:t>
            </w:r>
          </w:p>
        </w:tc>
      </w:tr>
      <w:tr w:rsidR="00FF4F38" w:rsidRPr="001B449C" w14:paraId="09F74684" w14:textId="77777777" w:rsidTr="002629E0">
        <w:trPr>
          <w:trHeight w:val="423"/>
        </w:trPr>
        <w:tc>
          <w:tcPr>
            <w:tcW w:w="160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99D4" w14:textId="1FD55AC7" w:rsidR="00FF4F38" w:rsidRPr="001B449C" w:rsidRDefault="00FF4F38" w:rsidP="00FF4F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35B8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โดย </w:t>
            </w:r>
            <w:r w:rsidRPr="00F35B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องค์การบริหารส่วนตำบลโคคลาน อำเภอตาพระยา จังหวัดสระแก้ว</w:t>
            </w:r>
          </w:p>
        </w:tc>
      </w:tr>
      <w:tr w:rsidR="001E47B4" w:rsidRPr="001B449C" w14:paraId="31A78F80" w14:textId="77777777" w:rsidTr="002629E0">
        <w:trPr>
          <w:trHeight w:val="4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6E58EA07" w14:textId="77777777" w:rsidR="001E47B4" w:rsidRPr="001B449C" w:rsidRDefault="001E47B4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กิจกรรมที่</w:t>
            </w: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6416F199" w14:textId="77777777" w:rsidR="001E47B4" w:rsidRPr="001B449C" w:rsidRDefault="001E47B4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ชื่อโครงการ/งาน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5F3F5984" w14:textId="77777777" w:rsidR="001E47B4" w:rsidRPr="001B449C" w:rsidRDefault="001E47B4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พื้นที่ดำเนินการ</w:t>
            </w:r>
          </w:p>
        </w:tc>
        <w:tc>
          <w:tcPr>
            <w:tcW w:w="106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1C59FC1D" w14:textId="77777777" w:rsidR="001E47B4" w:rsidRPr="001B449C" w:rsidRDefault="001E47B4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การดำเนินงานตามแผนแม่บท ระยะ 5 ปีที่เจ็ด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(1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ตุลาคม 2564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30 กันยายน 2569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4329B23C" w14:textId="77777777" w:rsidR="001E47B4" w:rsidRPr="001B449C" w:rsidRDefault="001E47B4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AD1840" w:rsidRPr="001B449C" w14:paraId="22AFF355" w14:textId="77777777" w:rsidTr="002629E0">
        <w:trPr>
          <w:trHeight w:val="48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8E3F7" w14:textId="77777777" w:rsidR="001E47B4" w:rsidRPr="001B449C" w:rsidRDefault="001E47B4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E32A1" w14:textId="77777777" w:rsidR="001E47B4" w:rsidRPr="001B449C" w:rsidRDefault="001E47B4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9114D" w14:textId="77777777" w:rsidR="001E47B4" w:rsidRPr="001B449C" w:rsidRDefault="001E47B4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27595D0A" w14:textId="77777777" w:rsidR="001E47B4" w:rsidRPr="001B449C" w:rsidRDefault="001E47B4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2A53069A" w14:textId="77777777" w:rsidR="001E47B4" w:rsidRPr="001B449C" w:rsidRDefault="001E47B4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4E30FDBD" w14:textId="77777777" w:rsidR="001E47B4" w:rsidRPr="001B449C" w:rsidRDefault="001E47B4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4883138D" w14:textId="77777777" w:rsidR="001E47B4" w:rsidRPr="001B449C" w:rsidRDefault="001E47B4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6791E488" w14:textId="77777777" w:rsidR="001E47B4" w:rsidRPr="001B449C" w:rsidRDefault="001E47B4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62F92D37" w14:textId="77777777" w:rsidR="001E47B4" w:rsidRPr="001B449C" w:rsidRDefault="001E47B4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0C4881D5" w14:textId="77777777" w:rsidR="001E47B4" w:rsidRPr="001B449C" w:rsidRDefault="001E47B4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54A97C9A" w14:textId="77777777" w:rsidR="001E47B4" w:rsidRPr="001B449C" w:rsidRDefault="001E47B4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051E10F1" w14:textId="77777777" w:rsidR="001E47B4" w:rsidRPr="001B449C" w:rsidRDefault="001E47B4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6D7C9DBA" w14:textId="77777777" w:rsidR="001E47B4" w:rsidRPr="001B449C" w:rsidRDefault="001E47B4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1B44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BE0E7" w14:textId="77777777" w:rsidR="001E47B4" w:rsidRPr="001B449C" w:rsidRDefault="001E47B4" w:rsidP="00B856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AD1840" w:rsidRPr="008950F9" w14:paraId="5C4532AD" w14:textId="77777777" w:rsidTr="002629E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82D1A" w14:textId="77777777" w:rsidR="008F4871" w:rsidRPr="00A210BE" w:rsidRDefault="008F4871" w:rsidP="008F487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210B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F2A5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700AF" w14:textId="706E951A" w:rsidR="008F4871" w:rsidRPr="008950F9" w:rsidRDefault="008F4871" w:rsidP="008F487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จัดตั้งศูนย์ข้อมูลทรัพยากรท้องถิ่น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202EE" w14:textId="21F9C1FA" w:rsidR="008F4871" w:rsidRPr="008950F9" w:rsidRDefault="008F4871" w:rsidP="008F487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อบต.โคคลาน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737A2" w14:textId="26D709CE" w:rsidR="008F4871" w:rsidRPr="008950F9" w:rsidRDefault="008F4871" w:rsidP="008F487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E0D28" w14:textId="0CD61BB4" w:rsidR="008F4871" w:rsidRPr="008950F9" w:rsidRDefault="008F4871" w:rsidP="008F487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B8010" w14:textId="6B228B78" w:rsidR="008F4871" w:rsidRPr="008950F9" w:rsidRDefault="008F4871" w:rsidP="008F487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CB90F" w14:textId="274D75B4" w:rsidR="008F4871" w:rsidRPr="008950F9" w:rsidRDefault="008F4871" w:rsidP="008F487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446B9" w14:textId="183B3D71" w:rsidR="008F4871" w:rsidRPr="008950F9" w:rsidRDefault="008F4871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9EB9E" w14:textId="24E2AB6C" w:rsidR="008F4871" w:rsidRPr="008950F9" w:rsidRDefault="008F4871" w:rsidP="008F487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ศูนย์ข้อมูลจำนวน 1 แห่ง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0E006" w14:textId="0AE5894D" w:rsidR="008F4871" w:rsidRPr="008950F9" w:rsidRDefault="008F4871" w:rsidP="007025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EEE92" w14:textId="4726E9A6" w:rsidR="008F4871" w:rsidRPr="008950F9" w:rsidRDefault="008F4871" w:rsidP="007025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306D9" w14:textId="39D935EE" w:rsidR="008F4871" w:rsidRPr="008950F9" w:rsidRDefault="008F4871" w:rsidP="007025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A78F8" w14:textId="7F7AE97B" w:rsidR="008F4871" w:rsidRPr="008950F9" w:rsidRDefault="008F4871" w:rsidP="007025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778B7" w14:textId="77777777" w:rsidR="008F4871" w:rsidRPr="009D3F04" w:rsidRDefault="008F4871" w:rsidP="008F487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หน่วยงานที่รับผิดชอบ 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: </w:t>
            </w: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อบต.โคคลาน</w:t>
            </w:r>
          </w:p>
          <w:p w14:paraId="0F5F762C" w14:textId="4FCED04F" w:rsidR="008F4871" w:rsidRPr="008950F9" w:rsidRDefault="008F4871" w:rsidP="008F487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งบประมาณ 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: </w:t>
            </w: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อบต.โคคลาน</w:t>
            </w:r>
          </w:p>
        </w:tc>
      </w:tr>
      <w:tr w:rsidR="00D65682" w:rsidRPr="008950F9" w14:paraId="76675B8D" w14:textId="0D4F1254" w:rsidTr="002629E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65B5F5A1" w14:textId="5E5B2AD2" w:rsidR="00D65682" w:rsidRPr="001E10EA" w:rsidRDefault="00D65682" w:rsidP="001E10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E10E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F2A5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19553F3A" w14:textId="100332A4" w:rsidR="00D65682" w:rsidRPr="001E10EA" w:rsidRDefault="00D65682" w:rsidP="00932BE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E10E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A607CCC" w14:textId="4177C80E" w:rsidR="00D65682" w:rsidRPr="002629E0" w:rsidRDefault="001E10EA" w:rsidP="001E10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629E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E681FCF" w14:textId="77777777" w:rsidR="00D65682" w:rsidRPr="002629E0" w:rsidRDefault="00D65682" w:rsidP="001E10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B90BED7" w14:textId="2B42A950" w:rsidR="00D65682" w:rsidRPr="002629E0" w:rsidRDefault="001E10EA" w:rsidP="001E10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629E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FDBC0BC" w14:textId="77777777" w:rsidR="00D65682" w:rsidRPr="002629E0" w:rsidRDefault="00D65682" w:rsidP="001E10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75E2A66" w14:textId="2ED66A9C" w:rsidR="00D65682" w:rsidRPr="002629E0" w:rsidRDefault="001E10EA" w:rsidP="001E10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629E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E0C5EBB" w14:textId="77777777" w:rsidR="00D65682" w:rsidRPr="002629E0" w:rsidRDefault="00D65682" w:rsidP="001E10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67A3FE3" w14:textId="37662EF1" w:rsidR="00D65682" w:rsidRPr="002629E0" w:rsidRDefault="001E10EA" w:rsidP="001E10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629E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FD309E0" w14:textId="77777777" w:rsidR="00D65682" w:rsidRPr="002629E0" w:rsidRDefault="00D65682" w:rsidP="001E10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62D2D73" w14:textId="662394F6" w:rsidR="00D65682" w:rsidRPr="002629E0" w:rsidRDefault="001E10EA" w:rsidP="001E10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629E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E9BC7FA" w14:textId="77777777" w:rsidR="00D65682" w:rsidRPr="002629E0" w:rsidRDefault="00D65682" w:rsidP="001E10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D7EC84E" w14:textId="77777777" w:rsidR="00D65682" w:rsidRPr="001E10EA" w:rsidRDefault="00D65682" w:rsidP="001E10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D1840" w:rsidRPr="008950F9" w14:paraId="0E7B4515" w14:textId="77777777" w:rsidTr="002629E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01500" w14:textId="77777777" w:rsidR="007025E9" w:rsidRPr="00A210BE" w:rsidRDefault="007025E9" w:rsidP="007025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210B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F3A7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286AE" w14:textId="5EF17B57" w:rsidR="007025E9" w:rsidRPr="008950F9" w:rsidRDefault="007025E9" w:rsidP="007025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การสร้างจิตสำนึกในการอนุรักษ์ทรัพยากรท้องถิ่น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5876B" w14:textId="1DB3B31A" w:rsidR="007025E9" w:rsidRPr="008950F9" w:rsidRDefault="007025E9" w:rsidP="007025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พื้นที่ตำบลโคคลาน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8F548" w14:textId="78941ADA" w:rsidR="007025E9" w:rsidRPr="008950F9" w:rsidRDefault="007025E9" w:rsidP="007B3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683B9" w14:textId="2C8C986C" w:rsidR="007025E9" w:rsidRPr="008950F9" w:rsidRDefault="007025E9" w:rsidP="007B3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855BB" w14:textId="70EC7A53" w:rsidR="007025E9" w:rsidRPr="008950F9" w:rsidRDefault="007025E9" w:rsidP="007B3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DB4C9" w14:textId="7D34EB91" w:rsidR="007025E9" w:rsidRPr="008950F9" w:rsidRDefault="007025E9" w:rsidP="007B3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D524C" w14:textId="38C953EA" w:rsidR="007025E9" w:rsidRPr="008950F9" w:rsidRDefault="007025E9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AE7D4" w14:textId="1D344B46" w:rsidR="007025E9" w:rsidRPr="00840063" w:rsidRDefault="007B1451" w:rsidP="007025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40063"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t>เพื่อสร้างจิตสำนึกในการอนุรักษ์ให้แก่เด็ก เยาวชน และประชาชนตำบลโคคลาน จำนวน 50 คน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C8F06" w14:textId="50C19109" w:rsidR="007025E9" w:rsidRPr="008950F9" w:rsidRDefault="007025E9" w:rsidP="007B3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7BF4E" w14:textId="08945234" w:rsidR="007025E9" w:rsidRPr="008950F9" w:rsidRDefault="007025E9" w:rsidP="007B3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30347" w14:textId="66BDB5A3" w:rsidR="007025E9" w:rsidRPr="008950F9" w:rsidRDefault="007025E9" w:rsidP="007B3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1A306" w14:textId="4971FC50" w:rsidR="007025E9" w:rsidRPr="008950F9" w:rsidRDefault="007025E9" w:rsidP="007B3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8393C" w14:textId="77777777" w:rsidR="007025E9" w:rsidRPr="009D3F04" w:rsidRDefault="007025E9" w:rsidP="007025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หน่วยงานที่รับผิดชอบ 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: </w:t>
            </w: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อบต.โคคลาน</w:t>
            </w:r>
          </w:p>
          <w:p w14:paraId="36D7C3B2" w14:textId="5D28B279" w:rsidR="007025E9" w:rsidRPr="008950F9" w:rsidRDefault="007025E9" w:rsidP="007025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งบประมาณ 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: </w:t>
            </w: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อบต.โคคลาน</w:t>
            </w:r>
          </w:p>
        </w:tc>
      </w:tr>
      <w:tr w:rsidR="00254193" w:rsidRPr="008950F9" w14:paraId="1FEED70C" w14:textId="0580BDC8" w:rsidTr="002629E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1F9E491D" w14:textId="6AC5A4C9" w:rsidR="00254193" w:rsidRPr="002E26F1" w:rsidRDefault="00254193" w:rsidP="002541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E26F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F3A7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4906AB85" w14:textId="296009A4" w:rsidR="00254193" w:rsidRPr="002E26F1" w:rsidRDefault="00254193" w:rsidP="002541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E26F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7925543" w14:textId="17DA2572" w:rsidR="00254193" w:rsidRPr="002629E0" w:rsidRDefault="00254193" w:rsidP="002541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629E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D15F464" w14:textId="77777777" w:rsidR="00254193" w:rsidRPr="002629E0" w:rsidRDefault="00254193" w:rsidP="002541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D2BAF23" w14:textId="26DB4701" w:rsidR="00254193" w:rsidRPr="002629E0" w:rsidRDefault="00254193" w:rsidP="002541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629E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F3CC745" w14:textId="77777777" w:rsidR="00254193" w:rsidRPr="002629E0" w:rsidRDefault="00254193" w:rsidP="002541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B97DC8C" w14:textId="453FBADE" w:rsidR="00254193" w:rsidRPr="002629E0" w:rsidRDefault="00254193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629E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ACEB103" w14:textId="77777777" w:rsidR="00254193" w:rsidRPr="002629E0" w:rsidRDefault="00254193" w:rsidP="002541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F8BA2B9" w14:textId="38F0B7C2" w:rsidR="00254193" w:rsidRPr="002629E0" w:rsidRDefault="00254193" w:rsidP="002541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629E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2DCA56A" w14:textId="77777777" w:rsidR="00254193" w:rsidRPr="002629E0" w:rsidRDefault="00254193" w:rsidP="002541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60D6215" w14:textId="05C6508B" w:rsidR="00254193" w:rsidRPr="002629E0" w:rsidRDefault="00254193" w:rsidP="002541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629E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8F91560" w14:textId="77777777" w:rsidR="00254193" w:rsidRPr="002629E0" w:rsidRDefault="00254193" w:rsidP="002541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6FD6252" w14:textId="77777777" w:rsidR="00254193" w:rsidRPr="002629E0" w:rsidRDefault="00254193" w:rsidP="002541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AD1840" w:rsidRPr="008950F9" w14:paraId="41379AD6" w14:textId="77777777" w:rsidTr="002629E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5E529" w14:textId="77777777" w:rsidR="00254193" w:rsidRPr="00A210BE" w:rsidRDefault="00254193" w:rsidP="002541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210B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F3A8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52805" w14:textId="7DB28AE4" w:rsidR="00254193" w:rsidRPr="008950F9" w:rsidRDefault="00254193" w:rsidP="002541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การเผยแพร่ข้อมูลข่าวสารในสื่อต่างๆ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CFE4A" w14:textId="4BD21CD0" w:rsidR="00254193" w:rsidRPr="00F4106C" w:rsidRDefault="00254193" w:rsidP="002541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4106C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อบต.โคคลาน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438BF" w14:textId="1D71D201" w:rsidR="00254193" w:rsidRPr="008950F9" w:rsidRDefault="00254193" w:rsidP="002541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1C562" w14:textId="664514DB" w:rsidR="00254193" w:rsidRPr="00F4106C" w:rsidRDefault="00254193" w:rsidP="002541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4106C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ภายใต้สื่อต่างๆ เช่น การจัดทำเว็บไซต์ การทำหนังสือ หรือ วีดีทัศน์</w:t>
            </w:r>
            <w:r w:rsidRPr="00F4106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F4106C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เป็นต้น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E442D" w14:textId="66C5F330" w:rsidR="00254193" w:rsidRPr="008950F9" w:rsidRDefault="00254193" w:rsidP="002541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A4AAF" w14:textId="1152373F" w:rsidR="00254193" w:rsidRPr="008950F9" w:rsidRDefault="00254193" w:rsidP="002541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4106C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ภายใต้สื่อต่างๆ เช่น การจัดทำเว็บไซต์ การทำหนังสือ หรือ วีดีทัศน์</w:t>
            </w:r>
            <w:r w:rsidRPr="00F4106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F4106C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เป็นต้น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021B3" w14:textId="1720E951" w:rsidR="00254193" w:rsidRPr="008950F9" w:rsidRDefault="00254193" w:rsidP="002541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988E6" w14:textId="72C61132" w:rsidR="00254193" w:rsidRPr="008950F9" w:rsidRDefault="00254193" w:rsidP="002541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4106C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ภายใต้สื่อต่างๆ เช่น การจัดทำเว็บไซต์ การทำหนังสือ หรือ วีดีทัศน์</w:t>
            </w:r>
            <w:r w:rsidRPr="00F4106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F4106C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เป็นต้น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5B43A" w14:textId="48208C25" w:rsidR="00254193" w:rsidRPr="008950F9" w:rsidRDefault="00254193" w:rsidP="002541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FD249" w14:textId="4A4F0613" w:rsidR="00254193" w:rsidRPr="00840063" w:rsidRDefault="00254193" w:rsidP="002541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40063"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t>ภายใต้สื่อต่างๆ เช่น การจัดทำเว็บไซต์ การทำหนังสือ หรือ วีดีทัศน์</w:t>
            </w:r>
            <w:r w:rsidRPr="00840063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</w:t>
            </w:r>
            <w:r w:rsidRPr="00840063"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t>เป็นต้น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323B7" w14:textId="6E2CB229" w:rsidR="00254193" w:rsidRPr="008950F9" w:rsidRDefault="00254193" w:rsidP="002541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E2495" w14:textId="1413A5B7" w:rsidR="00254193" w:rsidRPr="00840063" w:rsidRDefault="00254193" w:rsidP="002541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40063"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t>ภายใต้สื่อต่างๆ เช่น การจัดทำเว็บไซต์ การทำหนังสือ หรือ วีดีทัศน์</w:t>
            </w:r>
            <w:r w:rsidRPr="00840063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</w:t>
            </w:r>
            <w:r w:rsidRPr="00840063"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t>เป็นต้น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5E5BD" w14:textId="77777777" w:rsidR="00254193" w:rsidRPr="009D3F04" w:rsidRDefault="00254193" w:rsidP="002541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หน่วยงานที่รับผิดชอบ 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: </w:t>
            </w: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อบต.โคคลาน</w:t>
            </w:r>
          </w:p>
          <w:p w14:paraId="1AEE40C6" w14:textId="477B6F7B" w:rsidR="00254193" w:rsidRPr="008950F9" w:rsidRDefault="00254193" w:rsidP="002541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งบประมาณ </w:t>
            </w:r>
            <w:r w:rsidRPr="009D3F0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: </w:t>
            </w:r>
            <w:r w:rsidRPr="009D3F0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อบต.โคคลาน</w:t>
            </w:r>
          </w:p>
        </w:tc>
      </w:tr>
      <w:tr w:rsidR="00254193" w:rsidRPr="008950F9" w14:paraId="226F44C9" w14:textId="15D2BD05" w:rsidTr="002629E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7C719DA8" w14:textId="7A403E75" w:rsidR="00254193" w:rsidRPr="002E26F1" w:rsidRDefault="00254193" w:rsidP="002541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E26F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F3A8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3FD32640" w14:textId="5E045668" w:rsidR="00254193" w:rsidRPr="002E26F1" w:rsidRDefault="00254193" w:rsidP="002541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E26F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7835EDB" w14:textId="01308881" w:rsidR="00254193" w:rsidRPr="002629E0" w:rsidRDefault="00254193" w:rsidP="002541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629E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76FD61B" w14:textId="508488DD" w:rsidR="00254193" w:rsidRPr="002629E0" w:rsidRDefault="00254193" w:rsidP="002541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E319EF3" w14:textId="3DF16746" w:rsidR="00254193" w:rsidRPr="002629E0" w:rsidRDefault="00254193" w:rsidP="002541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629E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CCDE048" w14:textId="2734C335" w:rsidR="00254193" w:rsidRPr="002629E0" w:rsidRDefault="00254193" w:rsidP="002541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AA593D" w14:textId="250F92C9" w:rsidR="00254193" w:rsidRPr="002629E0" w:rsidRDefault="00254193" w:rsidP="002541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629E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7A5793B" w14:textId="31C347E8" w:rsidR="00254193" w:rsidRPr="002629E0" w:rsidRDefault="00254193" w:rsidP="002541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8E20F4E" w14:textId="1CF6FAE1" w:rsidR="00254193" w:rsidRPr="002629E0" w:rsidRDefault="00254193" w:rsidP="002541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629E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A94EC49" w14:textId="381B42E5" w:rsidR="00254193" w:rsidRPr="002629E0" w:rsidRDefault="00254193" w:rsidP="002541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E8B1E13" w14:textId="4A03490D" w:rsidR="00254193" w:rsidRPr="002629E0" w:rsidRDefault="00254193" w:rsidP="002541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629E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B2629F6" w14:textId="38BABA55" w:rsidR="00254193" w:rsidRPr="002E26F1" w:rsidRDefault="00254193" w:rsidP="002541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0AA13C0" w14:textId="000F6F1C" w:rsidR="00254193" w:rsidRPr="002E26F1" w:rsidRDefault="00254193" w:rsidP="002541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2629E0" w:rsidRPr="008950F9" w14:paraId="04F88B1F" w14:textId="77777777" w:rsidTr="002629E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65E3FCFC" w14:textId="77777777" w:rsidR="002629E0" w:rsidRPr="00254193" w:rsidRDefault="002629E0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132BBB01" w14:textId="77777777" w:rsidR="002629E0" w:rsidRPr="00254193" w:rsidRDefault="002629E0" w:rsidP="002629E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5419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รวมทั้งสิ้น</w:t>
            </w:r>
            <w:r w:rsidRPr="0025419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25419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8 </w:t>
            </w:r>
            <w:r w:rsidRPr="0025419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กิจกรรม</w:t>
            </w:r>
            <w:r w:rsidRPr="0025419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</w:t>
            </w:r>
          </w:p>
          <w:p w14:paraId="766D4ABA" w14:textId="53315935" w:rsidR="002629E0" w:rsidRPr="00254193" w:rsidRDefault="002629E0" w:rsidP="002629E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5419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25419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25419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6 </w:t>
            </w:r>
            <w:r w:rsidRPr="0025419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  <w:r w:rsidRPr="0025419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9D8B316" w14:textId="751193D1" w:rsidR="002629E0" w:rsidRPr="00254193" w:rsidRDefault="002629E0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106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95B3406" w14:textId="77777777" w:rsidR="002629E0" w:rsidRPr="00254193" w:rsidRDefault="002629E0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AE7ACA2" w14:textId="3E60B2E9" w:rsidR="002629E0" w:rsidRPr="00254193" w:rsidRDefault="002629E0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106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4D6B69D" w14:textId="77777777" w:rsidR="002629E0" w:rsidRPr="00254193" w:rsidRDefault="002629E0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C28974D" w14:textId="01736F9B" w:rsidR="002629E0" w:rsidRPr="00254193" w:rsidRDefault="002629E0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126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C413EE3" w14:textId="77777777" w:rsidR="002629E0" w:rsidRPr="00254193" w:rsidRDefault="002629E0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E16631A" w14:textId="3C3DEFDC" w:rsidR="002629E0" w:rsidRPr="00254193" w:rsidRDefault="002629E0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106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BE4D814" w14:textId="77777777" w:rsidR="002629E0" w:rsidRPr="00254193" w:rsidRDefault="002629E0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5424604" w14:textId="2F27A06B" w:rsidR="002629E0" w:rsidRPr="00254193" w:rsidRDefault="002629E0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106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A84DD9E" w14:textId="77777777" w:rsidR="002629E0" w:rsidRPr="00254193" w:rsidRDefault="002629E0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636F242" w14:textId="77777777" w:rsidR="002629E0" w:rsidRPr="00254193" w:rsidRDefault="002629E0" w:rsidP="002629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</w:tbl>
    <w:p w14:paraId="12527CAC" w14:textId="36952C34" w:rsidR="00203368" w:rsidRDefault="00203368"/>
    <w:p w14:paraId="13CD87A2" w14:textId="77777777" w:rsidR="004A0847" w:rsidRDefault="004A0847"/>
    <w:p w14:paraId="782087D4" w14:textId="1307C462" w:rsidR="001B449C" w:rsidRPr="001B449C" w:rsidRDefault="001B449C">
      <w:pPr>
        <w:rPr>
          <w:rFonts w:ascii="TH SarabunPSK" w:hAnsi="TH SarabunPSK" w:cs="TH SarabunPSK"/>
        </w:rPr>
      </w:pPr>
    </w:p>
    <w:p w14:paraId="591C7C8F" w14:textId="77777777" w:rsidR="0043612B" w:rsidRPr="002E26F1" w:rsidRDefault="0043612B" w:rsidP="004361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E26F1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14:paraId="14ACC909" w14:textId="36613503" w:rsidR="0043612B" w:rsidRPr="0043612B" w:rsidRDefault="0043612B" w:rsidP="004361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0847">
        <w:rPr>
          <w:rFonts w:ascii="TH SarabunPSK" w:hAnsi="TH SarabunPSK" w:cs="TH SarabunPSK"/>
          <w:sz w:val="32"/>
          <w:szCs w:val="32"/>
        </w:rPr>
        <w:t>F</w:t>
      </w:r>
      <w:r w:rsidRPr="0043612B">
        <w:rPr>
          <w:rFonts w:ascii="TH SarabunPSK" w:hAnsi="TH SarabunPSK" w:cs="TH SarabunPSK"/>
          <w:sz w:val="32"/>
          <w:szCs w:val="32"/>
        </w:rPr>
        <w:t xml:space="preserve"> </w:t>
      </w:r>
      <w:r w:rsidRPr="0043612B">
        <w:rPr>
          <w:rFonts w:ascii="TH SarabunPSK" w:hAnsi="TH SarabunPSK" w:cs="TH SarabunPSK"/>
          <w:sz w:val="32"/>
          <w:szCs w:val="32"/>
          <w:cs/>
        </w:rPr>
        <w:t xml:space="preserve">หมายถึง กรอบการดำเนินการดำเนินงาน </w:t>
      </w:r>
      <w:proofErr w:type="spellStart"/>
      <w:r w:rsidRPr="0043612B">
        <w:rPr>
          <w:rFonts w:ascii="TH SarabunPSK" w:hAnsi="TH SarabunPSK" w:cs="TH SarabunPSK"/>
          <w:sz w:val="32"/>
          <w:szCs w:val="32"/>
          <w:cs/>
        </w:rPr>
        <w:t>อพ</w:t>
      </w:r>
      <w:proofErr w:type="spellEnd"/>
      <w:r w:rsidRPr="0043612B">
        <w:rPr>
          <w:rFonts w:ascii="TH SarabunPSK" w:hAnsi="TH SarabunPSK" w:cs="TH SarabunPSK"/>
          <w:sz w:val="32"/>
          <w:szCs w:val="32"/>
          <w:cs/>
        </w:rPr>
        <w:t xml:space="preserve">.สธ. 3 กรอบ ดังนี้ </w:t>
      </w:r>
      <w:r w:rsidRPr="0043612B">
        <w:rPr>
          <w:rFonts w:ascii="TH SarabunPSK" w:hAnsi="TH SarabunPSK" w:cs="TH SarabunPSK"/>
          <w:sz w:val="32"/>
          <w:szCs w:val="32"/>
        </w:rPr>
        <w:t>F</w:t>
      </w:r>
      <w:r w:rsidRPr="0043612B">
        <w:rPr>
          <w:rFonts w:ascii="TH SarabunPSK" w:hAnsi="TH SarabunPSK" w:cs="TH SarabunPSK"/>
          <w:sz w:val="32"/>
          <w:szCs w:val="32"/>
          <w:cs/>
        </w:rPr>
        <w:t>1 กรอบการเรียนรู้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3612B">
        <w:rPr>
          <w:rFonts w:ascii="TH SarabunPSK" w:hAnsi="TH SarabunPSK" w:cs="TH SarabunPSK"/>
          <w:sz w:val="32"/>
          <w:szCs w:val="32"/>
        </w:rPr>
        <w:t>F</w:t>
      </w:r>
      <w:r w:rsidRPr="0043612B">
        <w:rPr>
          <w:rFonts w:ascii="TH SarabunPSK" w:hAnsi="TH SarabunPSK" w:cs="TH SarabunPSK"/>
          <w:sz w:val="32"/>
          <w:szCs w:val="32"/>
          <w:cs/>
        </w:rPr>
        <w:t>2 กรอบการใช้ประโยชน์</w:t>
      </w:r>
    </w:p>
    <w:p w14:paraId="006922B8" w14:textId="4F6B99BE" w:rsidR="0043612B" w:rsidRDefault="0043612B" w:rsidP="004361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612B">
        <w:rPr>
          <w:rFonts w:ascii="TH SarabunPSK" w:hAnsi="TH SarabunPSK" w:cs="TH SarabunPSK"/>
          <w:sz w:val="32"/>
          <w:szCs w:val="32"/>
        </w:rPr>
        <w:t xml:space="preserve">A </w:t>
      </w:r>
      <w:r w:rsidRPr="0043612B">
        <w:rPr>
          <w:rFonts w:ascii="TH SarabunPSK" w:hAnsi="TH SarabunPSK" w:cs="TH SarabunPSK"/>
          <w:sz w:val="32"/>
          <w:szCs w:val="32"/>
          <w:cs/>
        </w:rPr>
        <w:t>หมายถึง กิจกรรม 8 กิจกรรม 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3612B">
        <w:rPr>
          <w:rFonts w:ascii="TH SarabunPSK" w:hAnsi="TH SarabunPSK" w:cs="TH SarabunPSK"/>
          <w:sz w:val="32"/>
          <w:szCs w:val="32"/>
        </w:rPr>
        <w:t>A</w:t>
      </w:r>
      <w:r w:rsidRPr="0043612B">
        <w:rPr>
          <w:rFonts w:ascii="TH SarabunPSK" w:hAnsi="TH SarabunPSK" w:cs="TH SarabunPSK"/>
          <w:sz w:val="32"/>
          <w:szCs w:val="32"/>
          <w:cs/>
        </w:rPr>
        <w:t>1 กิจกรรมปก</w:t>
      </w:r>
      <w:r>
        <w:rPr>
          <w:rFonts w:ascii="TH SarabunPSK" w:hAnsi="TH SarabunPSK" w:cs="TH SarabunPSK" w:hint="cs"/>
          <w:sz w:val="32"/>
          <w:szCs w:val="32"/>
          <w:cs/>
        </w:rPr>
        <w:t>ปัก</w:t>
      </w:r>
      <w:r w:rsidRPr="0043612B">
        <w:rPr>
          <w:rFonts w:ascii="TH SarabunPSK" w:hAnsi="TH SarabunPSK" w:cs="TH SarabunPSK"/>
          <w:sz w:val="32"/>
          <w:szCs w:val="32"/>
          <w:cs/>
        </w:rPr>
        <w:t>ทรัพยากร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612B">
        <w:rPr>
          <w:rFonts w:ascii="TH SarabunPSK" w:hAnsi="TH SarabunPSK" w:cs="TH SarabunPSK"/>
          <w:sz w:val="32"/>
          <w:szCs w:val="32"/>
        </w:rPr>
        <w:t>A</w:t>
      </w:r>
      <w:r w:rsidRPr="0043612B">
        <w:rPr>
          <w:rFonts w:ascii="TH SarabunPSK" w:hAnsi="TH SarabunPSK" w:cs="TH SarabunPSK"/>
          <w:sz w:val="32"/>
          <w:szCs w:val="32"/>
          <w:cs/>
        </w:rPr>
        <w:t xml:space="preserve">2 กิจกรรมสำรวจเก็บรวบรวมทรัพยากร </w:t>
      </w:r>
    </w:p>
    <w:p w14:paraId="307AE9E7" w14:textId="0F006D1F" w:rsidR="0043612B" w:rsidRPr="0043612B" w:rsidRDefault="0043612B" w:rsidP="004361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3612B">
        <w:rPr>
          <w:rFonts w:ascii="TH SarabunPSK" w:hAnsi="TH SarabunPSK" w:cs="TH SarabunPSK"/>
          <w:sz w:val="32"/>
          <w:szCs w:val="32"/>
        </w:rPr>
        <w:t>A</w:t>
      </w:r>
      <w:r w:rsidRPr="0043612B">
        <w:rPr>
          <w:rFonts w:ascii="TH SarabunPSK" w:hAnsi="TH SarabunPSK" w:cs="TH SarabunPSK"/>
          <w:sz w:val="32"/>
          <w:szCs w:val="32"/>
          <w:cs/>
        </w:rPr>
        <w:t>3 กิจกรรมปลูกรักษาทรัพยากร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612B">
        <w:rPr>
          <w:rFonts w:ascii="TH SarabunPSK" w:hAnsi="TH SarabunPSK" w:cs="TH SarabunPSK"/>
          <w:sz w:val="32"/>
          <w:szCs w:val="32"/>
        </w:rPr>
        <w:t>A</w:t>
      </w:r>
      <w:r w:rsidRPr="0043612B">
        <w:rPr>
          <w:rFonts w:ascii="TH SarabunPSK" w:hAnsi="TH SarabunPSK" w:cs="TH SarabunPSK"/>
          <w:sz w:val="32"/>
          <w:szCs w:val="32"/>
          <w:cs/>
        </w:rPr>
        <w:t>4 กิจกรรมอนุรักษ์และใช้ประโยชน์ทรัพยากร</w:t>
      </w:r>
    </w:p>
    <w:p w14:paraId="7C1AF346" w14:textId="77777777" w:rsidR="0043612B" w:rsidRDefault="0043612B" w:rsidP="004361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A5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43612B">
        <w:rPr>
          <w:rFonts w:ascii="TH SarabunPSK" w:hAnsi="TH SarabunPSK" w:cs="TH SarabunPSK"/>
          <w:sz w:val="32"/>
          <w:szCs w:val="32"/>
          <w:cs/>
        </w:rPr>
        <w:t xml:space="preserve">ศูนย์ข้อมูลทรัพยากร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612B">
        <w:rPr>
          <w:rFonts w:ascii="TH SarabunPSK" w:hAnsi="TH SarabunPSK" w:cs="TH SarabunPSK"/>
          <w:sz w:val="32"/>
          <w:szCs w:val="32"/>
        </w:rPr>
        <w:t>A</w:t>
      </w:r>
      <w:r w:rsidRPr="0043612B">
        <w:rPr>
          <w:rFonts w:ascii="TH SarabunPSK" w:hAnsi="TH SarabunPSK" w:cs="TH SarabunPSK"/>
          <w:sz w:val="32"/>
          <w:szCs w:val="32"/>
          <w:cs/>
        </w:rPr>
        <w:t xml:space="preserve">6 กิจกรรมวางแผนพัฒนาทรัพยากร </w:t>
      </w:r>
    </w:p>
    <w:p w14:paraId="766C06A6" w14:textId="6AA29051" w:rsidR="0043612B" w:rsidRPr="0043612B" w:rsidRDefault="0043612B" w:rsidP="004361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3612B">
        <w:rPr>
          <w:rFonts w:ascii="TH SarabunPSK" w:hAnsi="TH SarabunPSK" w:cs="TH SarabunPSK"/>
          <w:sz w:val="32"/>
          <w:szCs w:val="32"/>
        </w:rPr>
        <w:t>A</w:t>
      </w:r>
      <w:r w:rsidRPr="0043612B">
        <w:rPr>
          <w:rFonts w:ascii="TH SarabunPSK" w:hAnsi="TH SarabunPSK" w:cs="TH SarabunPSK"/>
          <w:sz w:val="32"/>
          <w:szCs w:val="32"/>
          <w:cs/>
        </w:rPr>
        <w:t>7 กิจกรรมสร้างจิ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Pr="0043612B">
        <w:rPr>
          <w:rFonts w:ascii="TH SarabunPSK" w:hAnsi="TH SarabunPSK" w:cs="TH SarabunPSK"/>
          <w:sz w:val="32"/>
          <w:szCs w:val="32"/>
          <w:cs/>
        </w:rPr>
        <w:t>สำนึ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43612B">
        <w:rPr>
          <w:rFonts w:ascii="TH SarabunPSK" w:hAnsi="TH SarabunPSK" w:cs="TH SarabunPSK"/>
          <w:sz w:val="32"/>
          <w:szCs w:val="32"/>
          <w:cs/>
        </w:rPr>
        <w:t>ในก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43612B">
        <w:rPr>
          <w:rFonts w:ascii="TH SarabunPSK" w:hAnsi="TH SarabunPSK" w:cs="TH SarabunPSK"/>
          <w:sz w:val="32"/>
          <w:szCs w:val="32"/>
          <w:cs/>
        </w:rPr>
        <w:t>รอนุรักษ์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Pr="0043612B">
        <w:rPr>
          <w:rFonts w:ascii="TH SarabunPSK" w:hAnsi="TH SarabunPSK" w:cs="TH SarabunPSK"/>
          <w:sz w:val="32"/>
          <w:szCs w:val="32"/>
          <w:cs/>
        </w:rPr>
        <w:t xml:space="preserve">รัพยากร </w:t>
      </w:r>
      <w:r w:rsidRPr="0043612B">
        <w:rPr>
          <w:rFonts w:ascii="TH SarabunPSK" w:hAnsi="TH SarabunPSK" w:cs="TH SarabunPSK"/>
          <w:sz w:val="32"/>
          <w:szCs w:val="32"/>
        </w:rPr>
        <w:t>A</w:t>
      </w:r>
      <w:r w:rsidRPr="0043612B">
        <w:rPr>
          <w:rFonts w:ascii="TH SarabunPSK" w:hAnsi="TH SarabunPSK" w:cs="TH SarabunPSK"/>
          <w:sz w:val="32"/>
          <w:szCs w:val="32"/>
          <w:cs/>
        </w:rPr>
        <w:t>8 กิจกรรมพิเศษสนับสนุ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43612B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43612B">
        <w:rPr>
          <w:rFonts w:ascii="TH SarabunPSK" w:hAnsi="TH SarabunPSK" w:cs="TH SarabunPSK"/>
          <w:sz w:val="32"/>
          <w:szCs w:val="32"/>
          <w:cs/>
        </w:rPr>
        <w:t>รอนุรักษ์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Pr="0043612B">
        <w:rPr>
          <w:rFonts w:ascii="TH SarabunPSK" w:hAnsi="TH SarabunPSK" w:cs="TH SarabunPSK"/>
          <w:sz w:val="32"/>
          <w:szCs w:val="32"/>
          <w:cs/>
        </w:rPr>
        <w:t>รัพยากร</w:t>
      </w:r>
    </w:p>
    <w:p w14:paraId="2948164D" w14:textId="77777777" w:rsidR="0043612B" w:rsidRPr="00284AB2" w:rsidRDefault="0043612B" w:rsidP="004361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4AB2">
        <w:rPr>
          <w:rFonts w:ascii="TH SarabunPSK" w:hAnsi="TH SarabunPSK" w:cs="TH SarabunPSK"/>
          <w:b/>
          <w:bCs/>
          <w:sz w:val="32"/>
          <w:szCs w:val="32"/>
          <w:cs/>
        </w:rPr>
        <w:t>* ทรัพยากร 3 ฐาน ดังนี้ ทรัพยากรกายภาพ ทรัพยากรชีวภาพ และ ทรัพยากรวัฒนธรรมและภูมิปัญญา</w:t>
      </w:r>
    </w:p>
    <w:p w14:paraId="4D8C5586" w14:textId="5BC7E088" w:rsidR="0043612B" w:rsidRPr="0043612B" w:rsidRDefault="0043612B" w:rsidP="004361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AB2">
        <w:rPr>
          <w:rFonts w:ascii="TH SarabunPSK" w:hAnsi="TH SarabunPSK" w:cs="TH SarabunPSK"/>
          <w:b/>
          <w:bCs/>
          <w:sz w:val="32"/>
          <w:szCs w:val="32"/>
          <w:cs/>
        </w:rPr>
        <w:t>**แผนแม่บทระยะ 5 ปีที่เจ็</w:t>
      </w:r>
      <w:r w:rsidRPr="00284AB2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Pr="00284AB2">
        <w:rPr>
          <w:rFonts w:ascii="TH SarabunPSK" w:hAnsi="TH SarabunPSK" w:cs="TH SarabunPSK"/>
          <w:b/>
          <w:bCs/>
          <w:sz w:val="32"/>
          <w:szCs w:val="32"/>
          <w:cs/>
        </w:rPr>
        <w:t xml:space="preserve"> (1 ตุลาคม 2564 - 30 กันยายน 2569</w:t>
      </w:r>
      <w:r w:rsidRPr="0043612B">
        <w:rPr>
          <w:rFonts w:ascii="TH SarabunPSK" w:hAnsi="TH SarabunPSK" w:cs="TH SarabunPSK"/>
          <w:sz w:val="32"/>
          <w:szCs w:val="32"/>
          <w:cs/>
        </w:rPr>
        <w:t>)</w:t>
      </w:r>
    </w:p>
    <w:p w14:paraId="2A0465EA" w14:textId="28E1DE03" w:rsidR="0043612B" w:rsidRDefault="00284AB2" w:rsidP="004361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3612B" w:rsidRPr="0043612B">
        <w:rPr>
          <w:rFonts w:ascii="TH SarabunPSK" w:hAnsi="TH SarabunPSK" w:cs="TH SarabunPSK"/>
          <w:sz w:val="32"/>
          <w:szCs w:val="32"/>
          <w:cs/>
        </w:rPr>
        <w:t>หน่วยงานที่ร่วมสนองพระราชดำริจะต้องดำเนินการจัดตั้งคณะทำงาน/คณะอนุกรรมการ</w:t>
      </w:r>
      <w:r w:rsidR="00436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612B" w:rsidRPr="0043612B">
        <w:rPr>
          <w:rFonts w:ascii="TH SarabunPSK" w:hAnsi="TH SarabunPSK" w:cs="TH SarabunPSK"/>
          <w:sz w:val="32"/>
          <w:szCs w:val="32"/>
          <w:cs/>
        </w:rPr>
        <w:t>และจัดทำเว็บไซด์</w:t>
      </w:r>
      <w:r w:rsidR="00436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43612B" w:rsidRPr="0043612B">
        <w:rPr>
          <w:rFonts w:ascii="TH SarabunPSK" w:hAnsi="TH SarabunPSK" w:cs="TH SarabunPSK"/>
          <w:sz w:val="32"/>
          <w:szCs w:val="32"/>
          <w:cs/>
        </w:rPr>
        <w:t>อพ</w:t>
      </w:r>
      <w:proofErr w:type="spellEnd"/>
      <w:r w:rsidR="0043612B" w:rsidRPr="0043612B">
        <w:rPr>
          <w:rFonts w:ascii="TH SarabunPSK" w:hAnsi="TH SarabunPSK" w:cs="TH SarabunPSK"/>
          <w:sz w:val="32"/>
          <w:szCs w:val="32"/>
          <w:cs/>
        </w:rPr>
        <w:t>.สธ.-หน่วยงานสนองพระราชดำริ</w:t>
      </w:r>
    </w:p>
    <w:p w14:paraId="0B2E1643" w14:textId="64799F51" w:rsidR="001B449C" w:rsidRDefault="001B449C" w:rsidP="004A0847">
      <w:pPr>
        <w:spacing w:after="0" w:line="240" w:lineRule="auto"/>
      </w:pPr>
      <w:r w:rsidRPr="004A0847">
        <w:rPr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059A87" w14:textId="0218C603" w:rsidR="001B449C" w:rsidRDefault="001B449C" w:rsidP="001B44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B449C" w:rsidSect="00517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426" w:right="1701" w:bottom="1134" w:left="1134" w:header="284" w:footer="0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F5740" w14:textId="77777777" w:rsidR="00947EDF" w:rsidRDefault="00947EDF" w:rsidP="00A6442E">
      <w:pPr>
        <w:spacing w:after="0" w:line="240" w:lineRule="auto"/>
      </w:pPr>
      <w:r>
        <w:separator/>
      </w:r>
    </w:p>
  </w:endnote>
  <w:endnote w:type="continuationSeparator" w:id="0">
    <w:p w14:paraId="65D6F633" w14:textId="77777777" w:rsidR="00947EDF" w:rsidRDefault="00947EDF" w:rsidP="00A64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55402" w14:textId="77777777" w:rsidR="00D52EA6" w:rsidRDefault="00D52E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3303"/>
      <w:gridCol w:w="700"/>
    </w:tblGrid>
    <w:tr w:rsidR="00A6442E" w14:paraId="046D5FEC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rFonts w:ascii="TH SarabunIT๙" w:hAnsi="TH SarabunIT๙" w:cs="TH SarabunIT๙"/>
              <w:caps/>
              <w:color w:val="000000" w:themeColor="text1"/>
              <w:sz w:val="32"/>
              <w:szCs w:val="32"/>
            </w:rPr>
            <w:alias w:val="ผู้เขียน"/>
            <w:tag w:val=""/>
            <w:id w:val="1534539408"/>
            <w:placeholder>
              <w:docPart w:val="34FBE3D95E6942B999265541A9E9FAB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1CE776B5" w14:textId="3E79AD1E" w:rsidR="00A6442E" w:rsidRPr="00D52EA6" w:rsidRDefault="00A6442E">
              <w:pPr>
                <w:pStyle w:val="a3"/>
                <w:jc w:val="right"/>
                <w:rPr>
                  <w:rFonts w:ascii="TH SarabunIT๙" w:hAnsi="TH SarabunIT๙" w:cs="TH SarabunIT๙"/>
                  <w:caps/>
                  <w:color w:val="000000" w:themeColor="text1"/>
                  <w:sz w:val="32"/>
                  <w:szCs w:val="32"/>
                </w:rPr>
              </w:pPr>
              <w:r w:rsidRPr="00D52EA6">
                <w:rPr>
                  <w:rFonts w:ascii="TH SarabunIT๙" w:hAnsi="TH SarabunIT๙" w:cs="TH SarabunIT๙"/>
                  <w:caps/>
                  <w:color w:val="000000" w:themeColor="text1"/>
                  <w:sz w:val="32"/>
                  <w:szCs w:val="32"/>
                  <w:cs/>
                </w:rPr>
                <w:t xml:space="preserve">แผนแม่บทระยะ </w:t>
              </w:r>
              <w:r w:rsidRPr="00D52EA6">
                <w:rPr>
                  <w:rFonts w:ascii="TH SarabunIT๙" w:hAnsi="TH SarabunIT๙" w:cs="TH SarabunIT๙"/>
                  <w:caps/>
                  <w:color w:val="000000" w:themeColor="text1"/>
                  <w:sz w:val="32"/>
                  <w:szCs w:val="32"/>
                </w:rPr>
                <w:t xml:space="preserve">5 </w:t>
              </w:r>
              <w:r w:rsidRPr="00D52EA6">
                <w:rPr>
                  <w:rFonts w:ascii="TH SarabunIT๙" w:hAnsi="TH SarabunIT๙" w:cs="TH SarabunIT๙"/>
                  <w:caps/>
                  <w:color w:val="000000" w:themeColor="text1"/>
                  <w:sz w:val="32"/>
                  <w:szCs w:val="32"/>
                  <w:cs/>
                </w:rPr>
                <w:t>ปีที่เจ็ด (</w:t>
              </w:r>
              <w:r w:rsidRPr="00D52EA6">
                <w:rPr>
                  <w:rFonts w:ascii="TH SarabunIT๙" w:hAnsi="TH SarabunIT๙" w:cs="TH SarabunIT๙"/>
                  <w:caps/>
                  <w:color w:val="000000" w:themeColor="text1"/>
                  <w:sz w:val="32"/>
                  <w:szCs w:val="32"/>
                </w:rPr>
                <w:t xml:space="preserve">1 </w:t>
              </w:r>
              <w:r w:rsidRPr="00D52EA6">
                <w:rPr>
                  <w:rFonts w:ascii="TH SarabunIT๙" w:hAnsi="TH SarabunIT๙" w:cs="TH SarabunIT๙"/>
                  <w:caps/>
                  <w:color w:val="000000" w:themeColor="text1"/>
                  <w:sz w:val="32"/>
                  <w:szCs w:val="32"/>
                  <w:cs/>
                </w:rPr>
                <w:t xml:space="preserve">ตุลาคม </w:t>
              </w:r>
              <w:r w:rsidRPr="00D52EA6">
                <w:rPr>
                  <w:rFonts w:ascii="TH SarabunIT๙" w:hAnsi="TH SarabunIT๙" w:cs="TH SarabunIT๙"/>
                  <w:caps/>
                  <w:color w:val="000000" w:themeColor="text1"/>
                  <w:sz w:val="32"/>
                  <w:szCs w:val="32"/>
                </w:rPr>
                <w:t xml:space="preserve">2564 – 30 </w:t>
              </w:r>
              <w:r w:rsidRPr="00D52EA6">
                <w:rPr>
                  <w:rFonts w:ascii="TH SarabunIT๙" w:hAnsi="TH SarabunIT๙" w:cs="TH SarabunIT๙"/>
                  <w:caps/>
                  <w:color w:val="000000" w:themeColor="text1"/>
                  <w:sz w:val="32"/>
                  <w:szCs w:val="32"/>
                  <w:cs/>
                </w:rPr>
                <w:t xml:space="preserve">กันยายน </w:t>
              </w:r>
              <w:r w:rsidRPr="00D52EA6">
                <w:rPr>
                  <w:rFonts w:ascii="TH SarabunIT๙" w:hAnsi="TH SarabunIT๙" w:cs="TH SarabunIT๙"/>
                  <w:caps/>
                  <w:color w:val="000000" w:themeColor="text1"/>
                  <w:sz w:val="32"/>
                  <w:szCs w:val="32"/>
                </w:rPr>
                <w:t xml:space="preserve">2569) </w:t>
              </w:r>
              <w:r w:rsidRPr="00D52EA6">
                <w:rPr>
                  <w:rFonts w:ascii="TH SarabunIT๙" w:hAnsi="TH SarabunIT๙" w:cs="TH SarabunIT๙"/>
                  <w:caps/>
                  <w:color w:val="000000" w:themeColor="text1"/>
                  <w:sz w:val="32"/>
                  <w:szCs w:val="32"/>
                  <w:cs/>
                </w:rPr>
                <w:t>องค์การบริหารส่วนตำบลโคคลาน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76C1D09F" w14:textId="3DB6BA55" w:rsidR="00A6442E" w:rsidRPr="00D52EA6" w:rsidRDefault="00A6442E">
          <w:pPr>
            <w:pStyle w:val="a5"/>
            <w:jc w:val="center"/>
            <w:rPr>
              <w:rFonts w:ascii="TH SarabunIT๙" w:hAnsi="TH SarabunIT๙" w:cs="TH SarabunIT๙"/>
              <w:color w:val="FFFFFF" w:themeColor="background1"/>
              <w:sz w:val="32"/>
              <w:szCs w:val="32"/>
            </w:rPr>
          </w:pPr>
          <w:r w:rsidRPr="00D52EA6">
            <w:rPr>
              <w:rFonts w:ascii="TH SarabunIT๙" w:hAnsi="TH SarabunIT๙" w:cs="TH SarabunIT๙"/>
              <w:color w:val="FFFFFF" w:themeColor="background1"/>
              <w:sz w:val="32"/>
              <w:szCs w:val="32"/>
            </w:rPr>
            <w:fldChar w:fldCharType="begin"/>
          </w:r>
          <w:r w:rsidRPr="00D52EA6">
            <w:rPr>
              <w:rFonts w:ascii="TH SarabunIT๙" w:hAnsi="TH SarabunIT๙" w:cs="TH SarabunIT๙"/>
              <w:color w:val="FFFFFF" w:themeColor="background1"/>
              <w:sz w:val="32"/>
              <w:szCs w:val="32"/>
            </w:rPr>
            <w:instrText>PAGE   \* MERGEFORMAT</w:instrText>
          </w:r>
          <w:r w:rsidRPr="00D52EA6">
            <w:rPr>
              <w:rFonts w:ascii="TH SarabunIT๙" w:hAnsi="TH SarabunIT๙" w:cs="TH SarabunIT๙"/>
              <w:color w:val="FFFFFF" w:themeColor="background1"/>
              <w:sz w:val="32"/>
              <w:szCs w:val="32"/>
            </w:rPr>
            <w:fldChar w:fldCharType="separate"/>
          </w:r>
          <w:r w:rsidRPr="00D52EA6">
            <w:rPr>
              <w:rFonts w:ascii="TH SarabunIT๙" w:hAnsi="TH SarabunIT๙" w:cs="TH SarabunIT๙"/>
              <w:color w:val="FFFFFF" w:themeColor="background1"/>
              <w:sz w:val="32"/>
              <w:szCs w:val="32"/>
              <w:lang w:val="th-TH"/>
            </w:rPr>
            <w:t>2</w:t>
          </w:r>
          <w:r w:rsidRPr="00D52EA6">
            <w:rPr>
              <w:rFonts w:ascii="TH SarabunIT๙" w:hAnsi="TH SarabunIT๙" w:cs="TH SarabunIT๙"/>
              <w:color w:val="FFFFFF" w:themeColor="background1"/>
              <w:sz w:val="32"/>
              <w:szCs w:val="32"/>
            </w:rPr>
            <w:fldChar w:fldCharType="end"/>
          </w:r>
        </w:p>
      </w:tc>
    </w:tr>
  </w:tbl>
  <w:p w14:paraId="1AD31081" w14:textId="77777777" w:rsidR="00A6442E" w:rsidRDefault="00A644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26F9" w14:textId="77777777" w:rsidR="00D52EA6" w:rsidRDefault="00D52E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908E4" w14:textId="77777777" w:rsidR="00947EDF" w:rsidRDefault="00947EDF" w:rsidP="00A6442E">
      <w:pPr>
        <w:spacing w:after="0" w:line="240" w:lineRule="auto"/>
      </w:pPr>
      <w:r>
        <w:separator/>
      </w:r>
    </w:p>
  </w:footnote>
  <w:footnote w:type="continuationSeparator" w:id="0">
    <w:p w14:paraId="1788BCAF" w14:textId="77777777" w:rsidR="00947EDF" w:rsidRDefault="00947EDF" w:rsidP="00A64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335B" w14:textId="77777777" w:rsidR="00D52EA6" w:rsidRDefault="00D52E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F073" w14:textId="77777777" w:rsidR="00D52EA6" w:rsidRDefault="00D52E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03B0" w14:textId="77777777" w:rsidR="00D52EA6" w:rsidRDefault="00D52E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7A"/>
    <w:rsid w:val="001B449C"/>
    <w:rsid w:val="001E10EA"/>
    <w:rsid w:val="001E47B4"/>
    <w:rsid w:val="00203368"/>
    <w:rsid w:val="00212021"/>
    <w:rsid w:val="0023040D"/>
    <w:rsid w:val="00234B9D"/>
    <w:rsid w:val="00254193"/>
    <w:rsid w:val="002629E0"/>
    <w:rsid w:val="00284AB2"/>
    <w:rsid w:val="002E26F1"/>
    <w:rsid w:val="003422A9"/>
    <w:rsid w:val="00367C95"/>
    <w:rsid w:val="00371983"/>
    <w:rsid w:val="0038781C"/>
    <w:rsid w:val="003A50B1"/>
    <w:rsid w:val="003C2219"/>
    <w:rsid w:val="0043612B"/>
    <w:rsid w:val="00493727"/>
    <w:rsid w:val="004A0847"/>
    <w:rsid w:val="004B25EA"/>
    <w:rsid w:val="004B5381"/>
    <w:rsid w:val="005177EA"/>
    <w:rsid w:val="00522438"/>
    <w:rsid w:val="00531B14"/>
    <w:rsid w:val="005453D5"/>
    <w:rsid w:val="00551339"/>
    <w:rsid w:val="00635919"/>
    <w:rsid w:val="00671A65"/>
    <w:rsid w:val="007025E9"/>
    <w:rsid w:val="007325D2"/>
    <w:rsid w:val="0078595F"/>
    <w:rsid w:val="007930BC"/>
    <w:rsid w:val="007B1451"/>
    <w:rsid w:val="007B3130"/>
    <w:rsid w:val="007E687D"/>
    <w:rsid w:val="0080576A"/>
    <w:rsid w:val="00840063"/>
    <w:rsid w:val="008653D8"/>
    <w:rsid w:val="008950F9"/>
    <w:rsid w:val="00895CEF"/>
    <w:rsid w:val="008C3EAB"/>
    <w:rsid w:val="008D65B5"/>
    <w:rsid w:val="008F4871"/>
    <w:rsid w:val="00912FDA"/>
    <w:rsid w:val="00913992"/>
    <w:rsid w:val="00932BE8"/>
    <w:rsid w:val="00933C03"/>
    <w:rsid w:val="00947EDF"/>
    <w:rsid w:val="009816C1"/>
    <w:rsid w:val="009A6041"/>
    <w:rsid w:val="009D3F04"/>
    <w:rsid w:val="00A02006"/>
    <w:rsid w:val="00A04076"/>
    <w:rsid w:val="00A210BE"/>
    <w:rsid w:val="00A6442E"/>
    <w:rsid w:val="00A70711"/>
    <w:rsid w:val="00AA6AF0"/>
    <w:rsid w:val="00AD1840"/>
    <w:rsid w:val="00AF1A7A"/>
    <w:rsid w:val="00B27399"/>
    <w:rsid w:val="00C30F85"/>
    <w:rsid w:val="00CF3FA6"/>
    <w:rsid w:val="00D00DF8"/>
    <w:rsid w:val="00D52EA6"/>
    <w:rsid w:val="00D65682"/>
    <w:rsid w:val="00D66CF8"/>
    <w:rsid w:val="00D81110"/>
    <w:rsid w:val="00D82364"/>
    <w:rsid w:val="00DD30F6"/>
    <w:rsid w:val="00DE7E38"/>
    <w:rsid w:val="00DF62B9"/>
    <w:rsid w:val="00DF63B7"/>
    <w:rsid w:val="00E75022"/>
    <w:rsid w:val="00EA2E5F"/>
    <w:rsid w:val="00F23D21"/>
    <w:rsid w:val="00F35B81"/>
    <w:rsid w:val="00F4106C"/>
    <w:rsid w:val="00F54BBC"/>
    <w:rsid w:val="00FB1D78"/>
    <w:rsid w:val="00FB3A28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D8377"/>
  <w15:chartTrackingRefBased/>
  <w15:docId w15:val="{E7D42920-637E-4A2D-91BE-8811B83C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6442E"/>
  </w:style>
  <w:style w:type="paragraph" w:styleId="a5">
    <w:name w:val="footer"/>
    <w:basedOn w:val="a"/>
    <w:link w:val="a6"/>
    <w:uiPriority w:val="99"/>
    <w:unhideWhenUsed/>
    <w:rsid w:val="00A64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64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3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FBE3D95E6942B999265541A9E9FAB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830E5C0-0BD4-475D-A7CF-033B4A2F1F5B}"/>
      </w:docPartPr>
      <w:docPartBody>
        <w:p w:rsidR="00000000" w:rsidRDefault="00132908" w:rsidP="00132908">
          <w:pPr>
            <w:pStyle w:val="34FBE3D95E6942B999265541A9E9FABE"/>
          </w:pPr>
          <w:r>
            <w:rPr>
              <w:caps/>
              <w:color w:val="FFFFFF" w:themeColor="background1"/>
              <w:lang w:val="th-TH"/>
            </w:rPr>
            <w:t>[ชื่อผู้เขียน]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08"/>
    <w:rsid w:val="00132908"/>
    <w:rsid w:val="00A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FBE3D95E6942B999265541A9E9FABE">
    <w:name w:val="34FBE3D95E6942B999265541A9E9FABE"/>
    <w:rsid w:val="001329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F777E-FFD8-43C4-BF21-4FEBD347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1246</Words>
  <Characters>7104</Characters>
  <Application>Microsoft Office Word</Application>
  <DocSecurity>0</DocSecurity>
  <Lines>59</Lines>
  <Paragraphs>16</Paragraphs>
  <ScaleCrop>false</ScaleCrop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แผนแม่บทระยะ 5 ปีที่เจ็ด (1 ตุลาคม 2564 – 30 กันยายน 2569) องค์การบริหารส่วนตำบลโคคลาน</dc:creator>
  <cp:keywords/>
  <dc:description/>
  <cp:lastModifiedBy>User</cp:lastModifiedBy>
  <cp:revision>271</cp:revision>
  <cp:lastPrinted>2023-08-18T03:29:00Z</cp:lastPrinted>
  <dcterms:created xsi:type="dcterms:W3CDTF">2023-08-17T09:12:00Z</dcterms:created>
  <dcterms:modified xsi:type="dcterms:W3CDTF">2023-08-18T06:17:00Z</dcterms:modified>
</cp:coreProperties>
</file>